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C08" w:rsidRPr="00C7377D" w:rsidRDefault="00F01C01" w:rsidP="00271DAA">
      <w:pPr>
        <w:spacing w:afterLines="100" w:after="360"/>
        <w:jc w:val="center"/>
        <w:rPr>
          <w:rFonts w:ascii="標楷體" w:eastAsia="標楷體" w:hAnsi="標楷體"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標楷體" w:eastAsia="標楷體" w:hAnsi="標楷體" w:hint="eastAsia"/>
          <w:noProof/>
          <w:color w:val="000000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3857F9CC" wp14:editId="2216DC28">
            <wp:simplePos x="0" y="0"/>
            <wp:positionH relativeFrom="column">
              <wp:posOffset>-1143000</wp:posOffset>
            </wp:positionH>
            <wp:positionV relativeFrom="paragraph">
              <wp:posOffset>-923925</wp:posOffset>
            </wp:positionV>
            <wp:extent cx="7573010" cy="11344190"/>
            <wp:effectExtent l="0" t="0" r="889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y_201009122124088100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904" cy="11356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437" w:rsidRPr="00C7377D">
        <w:rPr>
          <w:rFonts w:ascii="標楷體" w:eastAsia="標楷體" w:hAnsi="標楷體" w:hint="eastAsia"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</w:t>
      </w:r>
      <w:r w:rsidR="00D74C1D">
        <w:rPr>
          <w:rFonts w:ascii="標楷體" w:eastAsia="標楷體" w:hAnsi="標楷體"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B04437" w:rsidRPr="00C7377D">
        <w:rPr>
          <w:rFonts w:ascii="標楷體" w:eastAsia="標楷體" w:hAnsi="標楷體" w:hint="eastAsia"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年</w:t>
      </w:r>
      <w:bookmarkStart w:id="0" w:name="_GoBack"/>
      <w:r w:rsidR="00767C9F" w:rsidRPr="00C7377D">
        <w:rPr>
          <w:rFonts w:ascii="標楷體" w:eastAsia="標楷體" w:hAnsi="標楷體" w:hint="eastAsia"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寒假</w:t>
      </w:r>
      <w:bookmarkEnd w:id="0"/>
      <w:r w:rsidR="00B04437" w:rsidRPr="00C7377D">
        <w:rPr>
          <w:rFonts w:ascii="標楷體" w:eastAsia="標楷體" w:hAnsi="標楷體" w:hint="eastAsia"/>
          <w:color w:val="00000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得榮少年公共服務活動通啟</w:t>
      </w:r>
    </w:p>
    <w:p w:rsidR="00256E1A" w:rsidRDefault="00D91528" w:rsidP="00BC695B">
      <w:p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ab/>
      </w:r>
      <w:r w:rsidR="00C76A51">
        <w:rPr>
          <w:rFonts w:ascii="標楷體" w:eastAsia="標楷體" w:hAnsi="標楷體" w:hint="eastAsia"/>
          <w:color w:val="000000"/>
          <w:sz w:val="26"/>
          <w:szCs w:val="26"/>
        </w:rPr>
        <w:t>生長在</w:t>
      </w:r>
      <w:r w:rsidR="00256E1A">
        <w:rPr>
          <w:rFonts w:ascii="標楷體" w:eastAsia="標楷體" w:hAnsi="標楷體" w:hint="eastAsia"/>
          <w:color w:val="000000"/>
          <w:sz w:val="26"/>
          <w:szCs w:val="26"/>
        </w:rPr>
        <w:t>都市</w:t>
      </w:r>
      <w:r w:rsidR="00C76A51">
        <w:rPr>
          <w:rFonts w:ascii="標楷體" w:eastAsia="標楷體" w:hAnsi="標楷體" w:hint="eastAsia"/>
          <w:color w:val="000000"/>
          <w:sz w:val="26"/>
          <w:szCs w:val="26"/>
        </w:rPr>
        <w:t>叢林中</w:t>
      </w:r>
      <w:r w:rsidR="00256E1A">
        <w:rPr>
          <w:rFonts w:ascii="標楷體" w:eastAsia="標楷體" w:hAnsi="標楷體" w:hint="eastAsia"/>
          <w:color w:val="000000"/>
          <w:sz w:val="26"/>
          <w:szCs w:val="26"/>
        </w:rPr>
        <w:t>的</w:t>
      </w:r>
      <w:r w:rsidR="00C76A51">
        <w:rPr>
          <w:rFonts w:ascii="標楷體" w:eastAsia="標楷體" w:hAnsi="標楷體" w:hint="eastAsia"/>
          <w:color w:val="000000"/>
          <w:sz w:val="26"/>
          <w:szCs w:val="26"/>
        </w:rPr>
        <w:t>孩子，你知道</w:t>
      </w:r>
      <w:r w:rsidR="007A256E">
        <w:rPr>
          <w:rFonts w:ascii="標楷體" w:eastAsia="標楷體" w:hAnsi="標楷體" w:hint="eastAsia"/>
          <w:color w:val="000000"/>
          <w:sz w:val="26"/>
          <w:szCs w:val="26"/>
        </w:rPr>
        <w:t>被稱為</w:t>
      </w:r>
      <w:r w:rsidR="00C76A51">
        <w:rPr>
          <w:rFonts w:ascii="標楷體" w:eastAsia="標楷體" w:hAnsi="標楷體" w:hint="eastAsia"/>
          <w:color w:val="000000"/>
          <w:sz w:val="26"/>
          <w:szCs w:val="26"/>
        </w:rPr>
        <w:t>「</w:t>
      </w:r>
      <w:r w:rsidR="00256E1A">
        <w:rPr>
          <w:rFonts w:ascii="標楷體" w:eastAsia="標楷體" w:hAnsi="標楷體" w:hint="eastAsia"/>
          <w:color w:val="000000"/>
          <w:sz w:val="26"/>
          <w:szCs w:val="26"/>
        </w:rPr>
        <w:t>地球</w:t>
      </w:r>
      <w:r w:rsidR="00C76A51">
        <w:rPr>
          <w:rFonts w:ascii="標楷體" w:eastAsia="標楷體" w:hAnsi="標楷體" w:hint="eastAsia"/>
          <w:color w:val="000000"/>
          <w:sz w:val="26"/>
          <w:szCs w:val="26"/>
        </w:rPr>
        <w:t>之</w:t>
      </w:r>
      <w:r w:rsidR="00256E1A">
        <w:rPr>
          <w:rFonts w:ascii="標楷體" w:eastAsia="標楷體" w:hAnsi="標楷體" w:hint="eastAsia"/>
          <w:color w:val="000000"/>
          <w:sz w:val="26"/>
          <w:szCs w:val="26"/>
        </w:rPr>
        <w:t>腎</w:t>
      </w:r>
      <w:r w:rsidR="00C76A51">
        <w:rPr>
          <w:rFonts w:ascii="標楷體" w:eastAsia="標楷體" w:hAnsi="標楷體" w:hint="eastAsia"/>
          <w:color w:val="000000"/>
          <w:sz w:val="26"/>
          <w:szCs w:val="26"/>
        </w:rPr>
        <w:t>」</w:t>
      </w:r>
      <w:r w:rsidR="007A256E">
        <w:rPr>
          <w:rFonts w:ascii="標楷體" w:eastAsia="標楷體" w:hAnsi="標楷體" w:hint="eastAsia"/>
          <w:color w:val="000000"/>
          <w:sz w:val="26"/>
          <w:szCs w:val="26"/>
        </w:rPr>
        <w:t>的</w:t>
      </w:r>
      <w:r w:rsidR="00256E1A">
        <w:rPr>
          <w:rFonts w:ascii="標楷體" w:eastAsia="標楷體" w:hAnsi="標楷體" w:hint="eastAsia"/>
          <w:color w:val="000000"/>
          <w:sz w:val="26"/>
          <w:szCs w:val="26"/>
        </w:rPr>
        <w:t>生態系統</w:t>
      </w:r>
      <w:r w:rsidR="007A256E">
        <w:rPr>
          <w:rFonts w:ascii="標楷體" w:eastAsia="標楷體" w:hAnsi="標楷體" w:hint="eastAsia"/>
          <w:color w:val="000000"/>
          <w:sz w:val="26"/>
          <w:szCs w:val="26"/>
        </w:rPr>
        <w:t>嗎</w:t>
      </w:r>
      <w:r w:rsidR="00C76A51">
        <w:rPr>
          <w:rFonts w:ascii="標楷體" w:eastAsia="標楷體" w:hAnsi="標楷體" w:hint="eastAsia"/>
          <w:color w:val="000000"/>
          <w:sz w:val="26"/>
          <w:szCs w:val="26"/>
        </w:rPr>
        <w:t>?</w:t>
      </w:r>
      <w:r w:rsidR="00256E1A">
        <w:rPr>
          <w:rFonts w:ascii="標楷體" w:eastAsia="標楷體" w:hAnsi="標楷體" w:hint="eastAsia"/>
          <w:color w:val="000000"/>
          <w:sz w:val="26"/>
          <w:szCs w:val="26"/>
        </w:rPr>
        <w:t>你知道台灣也有它的存在嗎?</w:t>
      </w:r>
    </w:p>
    <w:p w:rsidR="0021694A" w:rsidRDefault="00256E1A" w:rsidP="007A256E">
      <w:pPr>
        <w:ind w:firstLine="48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今年寒假初，就跟著得榮基金會</w:t>
      </w:r>
      <w:r w:rsidR="007A256E">
        <w:rPr>
          <w:rFonts w:ascii="標楷體" w:eastAsia="標楷體" w:hAnsi="標楷體" w:hint="eastAsia"/>
          <w:color w:val="000000"/>
          <w:sz w:val="26"/>
          <w:szCs w:val="26"/>
        </w:rPr>
        <w:t>走訪</w:t>
      </w:r>
      <w:r>
        <w:rPr>
          <w:rFonts w:ascii="標楷體" w:eastAsia="標楷體" w:hAnsi="標楷體" w:hint="eastAsia"/>
          <w:color w:val="000000"/>
          <w:sz w:val="26"/>
          <w:szCs w:val="26"/>
        </w:rPr>
        <w:t>「關渡自然公園」</w:t>
      </w:r>
      <w:r w:rsidR="00C76A51">
        <w:rPr>
          <w:rFonts w:ascii="標楷體" w:eastAsia="標楷體" w:hAnsi="標楷體" w:hint="eastAsia"/>
          <w:color w:val="000000"/>
          <w:sz w:val="26"/>
          <w:szCs w:val="26"/>
        </w:rPr>
        <w:t>，</w:t>
      </w:r>
      <w:r>
        <w:rPr>
          <w:rFonts w:ascii="標楷體" w:eastAsia="標楷體" w:hAnsi="標楷體" w:hint="eastAsia"/>
          <w:color w:val="000000"/>
          <w:sz w:val="26"/>
          <w:szCs w:val="26"/>
        </w:rPr>
        <w:t>一</w:t>
      </w:r>
      <w:r w:rsidR="005C5C46">
        <w:rPr>
          <w:rFonts w:ascii="標楷體" w:eastAsia="標楷體" w:hAnsi="標楷體" w:hint="eastAsia"/>
          <w:color w:val="000000"/>
          <w:sz w:val="26"/>
          <w:szCs w:val="26"/>
        </w:rPr>
        <w:t>窺「</w:t>
      </w:r>
      <w:r w:rsidR="005C5C46" w:rsidRPr="007A256E">
        <w:rPr>
          <w:rFonts w:ascii="標楷體" w:eastAsia="標楷體" w:hAnsi="標楷體" w:hint="eastAsia"/>
          <w:color w:val="000000"/>
          <w:sz w:val="26"/>
          <w:szCs w:val="26"/>
        </w:rPr>
        <w:t>台北市最後一塊濕地淨土</w:t>
      </w:r>
      <w:r w:rsidR="005C5C46">
        <w:rPr>
          <w:rFonts w:ascii="標楷體" w:eastAsia="標楷體" w:hAnsi="標楷體" w:hint="eastAsia"/>
          <w:color w:val="000000"/>
          <w:sz w:val="26"/>
          <w:szCs w:val="26"/>
        </w:rPr>
        <w:t>」</w:t>
      </w:r>
      <w:r w:rsidR="007A256E">
        <w:rPr>
          <w:rFonts w:ascii="標楷體" w:eastAsia="標楷體" w:hAnsi="標楷體" w:hint="eastAsia"/>
          <w:color w:val="000000"/>
          <w:sz w:val="26"/>
          <w:szCs w:val="26"/>
        </w:rPr>
        <w:t>；</w:t>
      </w:r>
      <w:r w:rsidR="00F01C01">
        <w:rPr>
          <w:rFonts w:ascii="標楷體" w:eastAsia="標楷體" w:hAnsi="標楷體" w:hint="eastAsia"/>
          <w:color w:val="000000"/>
          <w:sz w:val="26"/>
          <w:szCs w:val="26"/>
        </w:rPr>
        <w:t>讓我們一起來學習</w:t>
      </w:r>
      <w:r w:rsidR="00F01C01" w:rsidRPr="00F01C01">
        <w:rPr>
          <w:rFonts w:ascii="標楷體" w:eastAsia="標楷體" w:hAnsi="標楷體" w:hint="eastAsia"/>
          <w:color w:val="000000"/>
          <w:sz w:val="26"/>
          <w:szCs w:val="26"/>
        </w:rPr>
        <w:t>親近自然、認識自然、保護自然的場域，讓這</w:t>
      </w:r>
      <w:r w:rsidR="00840ED2">
        <w:rPr>
          <w:rFonts w:ascii="標楷體" w:eastAsia="標楷體" w:hAnsi="標楷體" w:hint="eastAsia"/>
          <w:color w:val="000000"/>
          <w:sz w:val="26"/>
          <w:szCs w:val="26"/>
        </w:rPr>
        <w:t>塊</w:t>
      </w:r>
      <w:r w:rsidR="00F01C01" w:rsidRPr="00F01C01">
        <w:rPr>
          <w:rFonts w:ascii="標楷體" w:eastAsia="標楷體" w:hAnsi="標楷體" w:hint="eastAsia"/>
          <w:color w:val="000000"/>
          <w:sz w:val="26"/>
          <w:szCs w:val="26"/>
        </w:rPr>
        <w:t>重要的</w:t>
      </w:r>
      <w:r w:rsidR="00865B3B">
        <w:rPr>
          <w:rFonts w:ascii="標楷體" w:eastAsia="標楷體" w:hAnsi="標楷體" w:hint="eastAsia"/>
          <w:color w:val="000000"/>
          <w:sz w:val="26"/>
          <w:szCs w:val="26"/>
        </w:rPr>
        <w:t>土地</w:t>
      </w:r>
      <w:r w:rsidR="00C233A2">
        <w:rPr>
          <w:rFonts w:ascii="標楷體" w:eastAsia="標楷體" w:hAnsi="標楷體" w:hint="eastAsia"/>
          <w:color w:val="000000"/>
          <w:sz w:val="26"/>
          <w:szCs w:val="26"/>
        </w:rPr>
        <w:t>能</w:t>
      </w:r>
      <w:r w:rsidR="00F01C01" w:rsidRPr="00F01C01">
        <w:rPr>
          <w:rFonts w:ascii="標楷體" w:eastAsia="標楷體" w:hAnsi="標楷體" w:hint="eastAsia"/>
          <w:color w:val="000000"/>
          <w:sz w:val="26"/>
          <w:szCs w:val="26"/>
        </w:rPr>
        <w:t>更有效的發揮</w:t>
      </w:r>
      <w:r w:rsidR="00C233A2">
        <w:rPr>
          <w:rFonts w:ascii="標楷體" w:eastAsia="標楷體" w:hAnsi="標楷體" w:hint="eastAsia"/>
          <w:color w:val="000000"/>
          <w:sz w:val="26"/>
          <w:szCs w:val="26"/>
        </w:rPr>
        <w:t>它的功用</w:t>
      </w:r>
      <w:r w:rsidR="00F01C01" w:rsidRPr="00F01C01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5A658B" w:rsidRDefault="0021694A" w:rsidP="007A256E">
      <w:p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　　</w:t>
      </w:r>
    </w:p>
    <w:p w:rsidR="002F3534" w:rsidRPr="00284FAB" w:rsidRDefault="002F3534" w:rsidP="004E0571">
      <w:pPr>
        <w:numPr>
          <w:ilvl w:val="0"/>
          <w:numId w:val="5"/>
        </w:numPr>
        <w:tabs>
          <w:tab w:val="left" w:pos="540"/>
        </w:tabs>
        <w:rPr>
          <w:rFonts w:ascii="標楷體" w:eastAsia="標楷體" w:hAnsi="標楷體"/>
          <w:color w:val="000000"/>
          <w:sz w:val="26"/>
          <w:szCs w:val="26"/>
        </w:rPr>
      </w:pPr>
      <w:r w:rsidRPr="00284FAB">
        <w:rPr>
          <w:rFonts w:ascii="標楷體" w:eastAsia="標楷體" w:hAnsi="標楷體" w:hint="eastAsia"/>
          <w:color w:val="000000"/>
          <w:sz w:val="26"/>
          <w:szCs w:val="26"/>
        </w:rPr>
        <w:t>活動</w:t>
      </w:r>
      <w:r w:rsidR="006C0943">
        <w:rPr>
          <w:rFonts w:ascii="標楷體" w:eastAsia="標楷體" w:hAnsi="標楷體" w:hint="eastAsia"/>
          <w:color w:val="000000"/>
          <w:sz w:val="26"/>
          <w:szCs w:val="26"/>
        </w:rPr>
        <w:t>日期</w:t>
      </w:r>
      <w:r w:rsidRPr="00284FAB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="005326DB"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</w:t>
      </w:r>
      <w:r w:rsidR="00F5087F">
        <w:rPr>
          <w:rFonts w:ascii="標楷體" w:eastAsia="標楷體" w:hAnsi="標楷體" w:hint="eastAsia"/>
          <w:b/>
          <w:color w:val="000000"/>
          <w:sz w:val="26"/>
          <w:szCs w:val="26"/>
        </w:rPr>
        <w:t>1</w:t>
      </w:r>
      <w:r w:rsidRPr="00A0073B">
        <w:rPr>
          <w:rFonts w:ascii="標楷體" w:eastAsia="標楷體" w:hAnsi="標楷體" w:hint="eastAsia"/>
          <w:b/>
          <w:color w:val="000000"/>
          <w:sz w:val="26"/>
          <w:szCs w:val="26"/>
        </w:rPr>
        <w:t>月</w:t>
      </w:r>
      <w:r w:rsidR="00D74C1D">
        <w:rPr>
          <w:rFonts w:ascii="標楷體" w:eastAsia="標楷體" w:hAnsi="標楷體"/>
          <w:b/>
          <w:color w:val="000000"/>
          <w:sz w:val="26"/>
          <w:szCs w:val="26"/>
        </w:rPr>
        <w:t>28</w:t>
      </w:r>
      <w:r w:rsidRPr="00A0073B">
        <w:rPr>
          <w:rFonts w:ascii="標楷體" w:eastAsia="標楷體" w:hAnsi="標楷體" w:hint="eastAsia"/>
          <w:b/>
          <w:color w:val="000000"/>
          <w:sz w:val="26"/>
          <w:szCs w:val="26"/>
        </w:rPr>
        <w:t>日(</w:t>
      </w:r>
      <w:r w:rsidR="00470E19" w:rsidRPr="00A0073B">
        <w:rPr>
          <w:rFonts w:ascii="標楷體" w:eastAsia="標楷體" w:hAnsi="標楷體" w:hint="eastAsia"/>
          <w:b/>
          <w:color w:val="000000"/>
          <w:sz w:val="26"/>
          <w:szCs w:val="26"/>
        </w:rPr>
        <w:t>週</w:t>
      </w:r>
      <w:r w:rsidR="00D74C1D">
        <w:rPr>
          <w:rFonts w:ascii="標楷體" w:eastAsia="標楷體" w:hAnsi="標楷體" w:hint="eastAsia"/>
          <w:b/>
          <w:color w:val="000000"/>
          <w:sz w:val="26"/>
          <w:szCs w:val="26"/>
        </w:rPr>
        <w:t>三</w:t>
      </w:r>
      <w:r w:rsidRPr="00A0073B">
        <w:rPr>
          <w:rFonts w:ascii="標楷體" w:eastAsia="標楷體" w:hAnsi="標楷體" w:hint="eastAsia"/>
          <w:b/>
          <w:color w:val="000000"/>
          <w:sz w:val="26"/>
          <w:szCs w:val="26"/>
        </w:rPr>
        <w:t>)</w:t>
      </w:r>
      <w:r w:rsidR="00D57268" w:rsidRPr="00D57268"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</w:t>
      </w:r>
    </w:p>
    <w:p w:rsidR="005326DB" w:rsidRDefault="00822C2B" w:rsidP="004E0571">
      <w:pPr>
        <w:numPr>
          <w:ilvl w:val="0"/>
          <w:numId w:val="5"/>
        </w:numPr>
        <w:tabs>
          <w:tab w:val="left" w:pos="540"/>
        </w:tabs>
        <w:rPr>
          <w:rFonts w:ascii="標楷體" w:eastAsia="標楷體" w:hAnsi="標楷體"/>
          <w:color w:val="000000"/>
          <w:sz w:val="26"/>
          <w:szCs w:val="26"/>
        </w:rPr>
      </w:pPr>
      <w:r w:rsidRPr="00284FAB">
        <w:rPr>
          <w:rFonts w:ascii="標楷體" w:eastAsia="標楷體" w:hAnsi="標楷體" w:hint="eastAsia"/>
          <w:color w:val="000000"/>
          <w:sz w:val="26"/>
          <w:szCs w:val="26"/>
        </w:rPr>
        <w:t>集合</w:t>
      </w:r>
      <w:r w:rsidR="00060812">
        <w:rPr>
          <w:rFonts w:ascii="標楷體" w:eastAsia="標楷體" w:hAnsi="標楷體" w:hint="eastAsia"/>
          <w:color w:val="000000"/>
          <w:sz w:val="26"/>
          <w:szCs w:val="26"/>
        </w:rPr>
        <w:t>時間</w:t>
      </w:r>
      <w:r w:rsidR="005326DB">
        <w:rPr>
          <w:rFonts w:ascii="標楷體" w:eastAsia="標楷體" w:hAnsi="標楷體" w:hint="eastAsia"/>
          <w:color w:val="000000"/>
          <w:sz w:val="26"/>
          <w:szCs w:val="26"/>
        </w:rPr>
        <w:t xml:space="preserve">： </w:t>
      </w:r>
      <w:r w:rsidR="00073613">
        <w:rPr>
          <w:rFonts w:ascii="標楷體" w:eastAsia="標楷體" w:hAnsi="標楷體" w:hint="eastAsia"/>
          <w:b/>
          <w:color w:val="000000"/>
          <w:sz w:val="26"/>
          <w:szCs w:val="26"/>
        </w:rPr>
        <w:t>上午</w:t>
      </w:r>
      <w:r w:rsidR="005326DB"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</w:t>
      </w:r>
      <w:r w:rsidR="00DB6649">
        <w:rPr>
          <w:rFonts w:ascii="標楷體" w:eastAsia="標楷體" w:hAnsi="標楷體" w:hint="eastAsia"/>
          <w:b/>
          <w:color w:val="000000"/>
          <w:sz w:val="26"/>
          <w:szCs w:val="26"/>
        </w:rPr>
        <w:t>9</w:t>
      </w:r>
      <w:r w:rsidR="005326DB" w:rsidRPr="00A0073B">
        <w:rPr>
          <w:rFonts w:ascii="標楷體" w:eastAsia="標楷體" w:hAnsi="標楷體" w:hint="eastAsia"/>
          <w:b/>
          <w:color w:val="000000"/>
          <w:sz w:val="26"/>
          <w:szCs w:val="26"/>
        </w:rPr>
        <w:t>：</w:t>
      </w:r>
      <w:r w:rsidR="00DB6649">
        <w:rPr>
          <w:rFonts w:ascii="標楷體" w:eastAsia="標楷體" w:hAnsi="標楷體" w:hint="eastAsia"/>
          <w:b/>
          <w:color w:val="000000"/>
          <w:sz w:val="26"/>
          <w:szCs w:val="26"/>
        </w:rPr>
        <w:t>0</w:t>
      </w:r>
      <w:r w:rsidR="006659BF">
        <w:rPr>
          <w:rFonts w:ascii="標楷體" w:eastAsia="標楷體" w:hAnsi="標楷體" w:hint="eastAsia"/>
          <w:b/>
          <w:color w:val="000000"/>
          <w:sz w:val="26"/>
          <w:szCs w:val="26"/>
        </w:rPr>
        <w:t>0</w:t>
      </w:r>
    </w:p>
    <w:p w:rsidR="002F3534" w:rsidRPr="00284FAB" w:rsidRDefault="00D639C9" w:rsidP="00073613">
      <w:pPr>
        <w:numPr>
          <w:ilvl w:val="0"/>
          <w:numId w:val="5"/>
        </w:numPr>
        <w:tabs>
          <w:tab w:val="left" w:pos="540"/>
        </w:tabs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集合</w:t>
      </w:r>
      <w:r w:rsidR="002F3534" w:rsidRPr="00284FAB">
        <w:rPr>
          <w:rFonts w:ascii="標楷體" w:eastAsia="標楷體" w:hAnsi="標楷體" w:hint="eastAsia"/>
          <w:color w:val="000000"/>
          <w:sz w:val="26"/>
          <w:szCs w:val="26"/>
        </w:rPr>
        <w:t>地點：</w:t>
      </w:r>
      <w:r w:rsidR="00073613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113C53" w:rsidRPr="00A0073B">
        <w:rPr>
          <w:rFonts w:ascii="標楷體" w:eastAsia="標楷體" w:hAnsi="標楷體" w:hint="eastAsia"/>
          <w:b/>
          <w:sz w:val="26"/>
          <w:szCs w:val="26"/>
        </w:rPr>
        <w:t>捷運</w:t>
      </w:r>
      <w:r w:rsidR="00D74C1D">
        <w:rPr>
          <w:rFonts w:ascii="標楷體" w:eastAsia="標楷體" w:hAnsi="標楷體" w:hint="eastAsia"/>
          <w:b/>
          <w:sz w:val="26"/>
          <w:szCs w:val="26"/>
        </w:rPr>
        <w:t>關渡</w:t>
      </w:r>
      <w:r w:rsidR="0075483D" w:rsidRPr="00A0073B">
        <w:rPr>
          <w:rFonts w:ascii="標楷體" w:eastAsia="標楷體" w:hAnsi="標楷體" w:hint="eastAsia"/>
          <w:b/>
          <w:sz w:val="26"/>
          <w:szCs w:val="26"/>
        </w:rPr>
        <w:t>站</w:t>
      </w:r>
      <w:r w:rsidR="00D74C1D">
        <w:rPr>
          <w:rFonts w:ascii="標楷體" w:eastAsia="標楷體" w:hAnsi="標楷體" w:hint="eastAsia"/>
          <w:b/>
          <w:sz w:val="26"/>
          <w:szCs w:val="26"/>
        </w:rPr>
        <w:t>1號</w:t>
      </w:r>
      <w:r w:rsidR="00113C53" w:rsidRPr="00A0073B">
        <w:rPr>
          <w:rFonts w:ascii="標楷體" w:eastAsia="標楷體" w:hAnsi="標楷體" w:hint="eastAsia"/>
          <w:b/>
          <w:sz w:val="26"/>
          <w:szCs w:val="26"/>
        </w:rPr>
        <w:t>出口</w:t>
      </w:r>
      <w:r w:rsidR="002F3534" w:rsidRPr="00A0073B">
        <w:rPr>
          <w:rFonts w:ascii="標楷體" w:eastAsia="標楷體" w:hAnsi="標楷體" w:hint="eastAsia"/>
          <w:b/>
          <w:sz w:val="26"/>
          <w:szCs w:val="26"/>
        </w:rPr>
        <w:t xml:space="preserve"> </w:t>
      </w:r>
    </w:p>
    <w:p w:rsidR="000431E6" w:rsidRPr="00F06492" w:rsidRDefault="00822C2B" w:rsidP="00073613">
      <w:pPr>
        <w:numPr>
          <w:ilvl w:val="0"/>
          <w:numId w:val="5"/>
        </w:numPr>
        <w:tabs>
          <w:tab w:val="left" w:pos="540"/>
        </w:tabs>
        <w:rPr>
          <w:rFonts w:ascii="標楷體" w:eastAsia="標楷體" w:hAnsi="標楷體"/>
          <w:b/>
          <w:bCs/>
          <w:color w:val="000000"/>
          <w:sz w:val="26"/>
          <w:szCs w:val="26"/>
        </w:rPr>
      </w:pPr>
      <w:r w:rsidRPr="00284FAB">
        <w:rPr>
          <w:rFonts w:ascii="標楷體" w:eastAsia="標楷體" w:hAnsi="標楷體" w:hint="eastAsia"/>
          <w:color w:val="000000"/>
          <w:sz w:val="26"/>
          <w:szCs w:val="26"/>
        </w:rPr>
        <w:t>公服地點：</w:t>
      </w:r>
      <w:r w:rsidR="00073613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="00D74C1D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關渡自然公園</w:t>
      </w:r>
    </w:p>
    <w:p w:rsidR="00495C38" w:rsidRPr="00495C38" w:rsidRDefault="004E0571" w:rsidP="00495C38">
      <w:pPr>
        <w:tabs>
          <w:tab w:val="left" w:pos="540"/>
        </w:tabs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</w:t>
      </w:r>
      <w:r w:rsidR="00F66837">
        <w:rPr>
          <w:rFonts w:ascii="標楷體" w:eastAsia="標楷體" w:hAnsi="標楷體" w:hint="eastAsia"/>
          <w:color w:val="000000"/>
          <w:sz w:val="26"/>
          <w:szCs w:val="26"/>
        </w:rPr>
        <w:t xml:space="preserve">          </w:t>
      </w:r>
      <w:r w:rsidR="00822C2B" w:rsidRPr="000431E6">
        <w:rPr>
          <w:rFonts w:ascii="標楷體" w:eastAsia="標楷體" w:hAnsi="標楷體" w:hint="eastAsia"/>
          <w:color w:val="000000"/>
          <w:sz w:val="26"/>
          <w:szCs w:val="26"/>
        </w:rPr>
        <w:t>(</w:t>
      </w:r>
      <w:r w:rsidR="00CE079E" w:rsidRPr="00CE079E">
        <w:rPr>
          <w:rFonts w:ascii="標楷體" w:eastAsia="標楷體" w:hAnsi="標楷體" w:hint="eastAsia"/>
          <w:color w:val="000000"/>
          <w:sz w:val="26"/>
          <w:szCs w:val="26"/>
        </w:rPr>
        <w:t>台北市北投區關渡路55號</w:t>
      </w:r>
      <w:r w:rsidR="00822C2B" w:rsidRPr="000431E6">
        <w:rPr>
          <w:rFonts w:ascii="標楷體" w:eastAsia="標楷體" w:hAnsi="標楷體" w:hint="eastAsia"/>
          <w:color w:val="000000"/>
          <w:sz w:val="26"/>
          <w:szCs w:val="26"/>
        </w:rPr>
        <w:t>)</w:t>
      </w:r>
      <w:r w:rsidR="00495C38">
        <w:rPr>
          <w:rFonts w:ascii="標楷體" w:eastAsia="標楷體" w:hAnsi="標楷體"/>
          <w:color w:val="000000"/>
          <w:sz w:val="26"/>
          <w:szCs w:val="26"/>
        </w:rPr>
        <w:br/>
      </w:r>
      <w:r w:rsidR="00495C3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 </w:t>
      </w:r>
      <w:r w:rsidR="00495C38" w:rsidRPr="00F06492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臺北市召會</w:t>
      </w:r>
      <w:r w:rsidR="00D74C1D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忠義</w:t>
      </w:r>
      <w:r w:rsidR="00495C38" w:rsidRPr="00F06492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會所</w:t>
      </w:r>
      <w:r w:rsidR="00495C38">
        <w:rPr>
          <w:rFonts w:ascii="標楷體" w:eastAsia="標楷體" w:hAnsi="標楷體"/>
          <w:b/>
          <w:bCs/>
          <w:color w:val="000000"/>
          <w:sz w:val="26"/>
          <w:szCs w:val="26"/>
        </w:rPr>
        <w:br/>
      </w:r>
      <w:r w:rsidR="00495C38">
        <w:rPr>
          <w:rFonts w:ascii="標楷體" w:eastAsia="標楷體" w:hAnsi="標楷體" w:hint="eastAsia"/>
          <w:color w:val="000000"/>
          <w:sz w:val="26"/>
          <w:szCs w:val="26"/>
        </w:rPr>
        <w:t xml:space="preserve">              </w:t>
      </w:r>
      <w:r w:rsidR="00495C38" w:rsidRPr="00F06492">
        <w:rPr>
          <w:rFonts w:ascii="標楷體" w:eastAsia="標楷體" w:hAnsi="標楷體" w:hint="eastAsia"/>
          <w:color w:val="000000"/>
          <w:sz w:val="26"/>
          <w:szCs w:val="26"/>
        </w:rPr>
        <w:t>(</w:t>
      </w:r>
      <w:r w:rsidR="0011118F" w:rsidRPr="0011118F">
        <w:rPr>
          <w:rFonts w:ascii="標楷體" w:eastAsia="標楷體" w:hAnsi="標楷體" w:hint="eastAsia"/>
          <w:color w:val="000000"/>
          <w:sz w:val="26"/>
          <w:szCs w:val="26"/>
        </w:rPr>
        <w:t>台北市北投區中央北路四段280號</w:t>
      </w:r>
      <w:r w:rsidR="00495C38" w:rsidRPr="00F06492">
        <w:rPr>
          <w:rFonts w:ascii="標楷體" w:eastAsia="標楷體" w:hAnsi="標楷體" w:hint="eastAsia"/>
          <w:color w:val="000000"/>
          <w:sz w:val="26"/>
          <w:szCs w:val="26"/>
        </w:rPr>
        <w:t>)</w:t>
      </w:r>
    </w:p>
    <w:p w:rsidR="00B12FDD" w:rsidRPr="00C14327" w:rsidRDefault="002F3534" w:rsidP="00C14327">
      <w:pPr>
        <w:numPr>
          <w:ilvl w:val="0"/>
          <w:numId w:val="5"/>
        </w:numPr>
        <w:tabs>
          <w:tab w:val="left" w:pos="540"/>
        </w:tabs>
        <w:spacing w:afterLines="50" w:after="180"/>
        <w:ind w:left="482" w:hanging="482"/>
        <w:rPr>
          <w:rFonts w:ascii="標楷體" w:eastAsia="標楷體" w:hAnsi="標楷體"/>
          <w:color w:val="000000"/>
          <w:sz w:val="26"/>
          <w:szCs w:val="26"/>
        </w:rPr>
      </w:pPr>
      <w:r w:rsidRPr="00284FAB">
        <w:rPr>
          <w:rFonts w:ascii="標楷體" w:eastAsia="標楷體" w:hAnsi="標楷體" w:hint="eastAsia"/>
          <w:color w:val="000000"/>
          <w:sz w:val="26"/>
          <w:szCs w:val="26"/>
        </w:rPr>
        <w:t>活動時間表：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938"/>
        <w:gridCol w:w="3437"/>
      </w:tblGrid>
      <w:tr w:rsidR="008C3FC8" w:rsidRPr="0023508D">
        <w:trPr>
          <w:jc w:val="center"/>
        </w:trPr>
        <w:tc>
          <w:tcPr>
            <w:tcW w:w="1938" w:type="dxa"/>
            <w:shd w:val="clear" w:color="auto" w:fill="auto"/>
          </w:tcPr>
          <w:p w:rsidR="008C3FC8" w:rsidRPr="0023508D" w:rsidRDefault="008C3FC8" w:rsidP="00917CDD">
            <w:pPr>
              <w:jc w:val="center"/>
            </w:pPr>
            <w:r w:rsidRPr="0023508D">
              <w:rPr>
                <w:rFonts w:hint="eastAsia"/>
              </w:rPr>
              <w:t>時間</w:t>
            </w:r>
          </w:p>
        </w:tc>
        <w:tc>
          <w:tcPr>
            <w:tcW w:w="3437" w:type="dxa"/>
            <w:shd w:val="clear" w:color="auto" w:fill="auto"/>
          </w:tcPr>
          <w:p w:rsidR="008C3FC8" w:rsidRPr="0023508D" w:rsidRDefault="008C3FC8" w:rsidP="00917CDD">
            <w:pPr>
              <w:jc w:val="center"/>
            </w:pPr>
            <w:r w:rsidRPr="0023508D">
              <w:rPr>
                <w:rFonts w:hint="eastAsia"/>
              </w:rPr>
              <w:t>內容</w:t>
            </w:r>
          </w:p>
        </w:tc>
      </w:tr>
      <w:tr w:rsidR="008C3FC8" w:rsidRPr="0023508D">
        <w:trPr>
          <w:jc w:val="center"/>
        </w:trPr>
        <w:tc>
          <w:tcPr>
            <w:tcW w:w="1938" w:type="dxa"/>
            <w:shd w:val="clear" w:color="auto" w:fill="auto"/>
          </w:tcPr>
          <w:p w:rsidR="008C3FC8" w:rsidRPr="0023508D" w:rsidRDefault="00636B75" w:rsidP="00AE25E6">
            <w:pPr>
              <w:jc w:val="both"/>
            </w:pPr>
            <w:r>
              <w:rPr>
                <w:rFonts w:hint="eastAsia"/>
              </w:rPr>
              <w:t>9</w:t>
            </w:r>
            <w:r w:rsidR="008C3FC8" w:rsidRPr="0023508D">
              <w:rPr>
                <w:rFonts w:hint="eastAsia"/>
              </w:rPr>
              <w:t>:</w:t>
            </w:r>
            <w:r>
              <w:rPr>
                <w:rFonts w:hint="eastAsia"/>
              </w:rPr>
              <w:t>0</w:t>
            </w:r>
            <w:r w:rsidR="00DD50E9">
              <w:rPr>
                <w:rFonts w:hint="eastAsia"/>
              </w:rPr>
              <w:t>0</w:t>
            </w:r>
          </w:p>
        </w:tc>
        <w:tc>
          <w:tcPr>
            <w:tcW w:w="3437" w:type="dxa"/>
            <w:shd w:val="clear" w:color="auto" w:fill="auto"/>
          </w:tcPr>
          <w:p w:rsidR="008C3FC8" w:rsidRPr="0023508D" w:rsidRDefault="00073613" w:rsidP="009C788C">
            <w:r w:rsidRPr="0023508D">
              <w:rPr>
                <w:rFonts w:hint="eastAsia"/>
              </w:rPr>
              <w:t>集合</w:t>
            </w:r>
            <w:r>
              <w:rPr>
                <w:rFonts w:hint="eastAsia"/>
              </w:rPr>
              <w:t>（</w:t>
            </w:r>
            <w:r w:rsidR="008C3FC8" w:rsidRPr="0023508D">
              <w:rPr>
                <w:rFonts w:hint="eastAsia"/>
              </w:rPr>
              <w:t>捷運</w:t>
            </w:r>
            <w:r w:rsidR="00D74C1D">
              <w:rPr>
                <w:rFonts w:hint="eastAsia"/>
              </w:rPr>
              <w:t>關渡</w:t>
            </w:r>
            <w:r w:rsidR="00974404">
              <w:rPr>
                <w:rFonts w:hint="eastAsia"/>
              </w:rPr>
              <w:t>站</w:t>
            </w:r>
            <w:r w:rsidR="00D74C1D">
              <w:rPr>
                <w:rFonts w:hint="eastAsia"/>
              </w:rPr>
              <w:t>1</w:t>
            </w:r>
            <w:r w:rsidR="00D74C1D">
              <w:rPr>
                <w:rFonts w:hint="eastAsia"/>
              </w:rPr>
              <w:t>號</w:t>
            </w:r>
            <w:r w:rsidR="008C3FC8" w:rsidRPr="00C14AA6">
              <w:rPr>
                <w:rFonts w:hint="eastAsia"/>
              </w:rPr>
              <w:t>出口</w:t>
            </w:r>
            <w:r>
              <w:rPr>
                <w:rFonts w:hint="eastAsia"/>
              </w:rPr>
              <w:t>）</w:t>
            </w:r>
          </w:p>
        </w:tc>
      </w:tr>
      <w:tr w:rsidR="008C3FC8" w:rsidRPr="0023508D">
        <w:trPr>
          <w:trHeight w:val="270"/>
          <w:jc w:val="center"/>
        </w:trPr>
        <w:tc>
          <w:tcPr>
            <w:tcW w:w="1938" w:type="dxa"/>
            <w:shd w:val="clear" w:color="auto" w:fill="auto"/>
          </w:tcPr>
          <w:p w:rsidR="008C3FC8" w:rsidRPr="0023508D" w:rsidRDefault="00636B75" w:rsidP="00414AAB">
            <w:pPr>
              <w:jc w:val="both"/>
            </w:pPr>
            <w:r>
              <w:rPr>
                <w:rFonts w:hint="eastAsia"/>
              </w:rPr>
              <w:t>9</w:t>
            </w:r>
            <w:r w:rsidR="008C3FC8" w:rsidRPr="0023508D">
              <w:rPr>
                <w:rFonts w:hint="eastAsia"/>
              </w:rPr>
              <w:t>:</w:t>
            </w:r>
            <w:r>
              <w:rPr>
                <w:rFonts w:hint="eastAsia"/>
              </w:rPr>
              <w:t>15</w:t>
            </w:r>
            <w:r w:rsidR="008C3FC8" w:rsidRPr="0023508D">
              <w:rPr>
                <w:rFonts w:hint="eastAsia"/>
              </w:rPr>
              <w:t>-</w:t>
            </w:r>
            <w:r w:rsidR="00D74C1D">
              <w:rPr>
                <w:rFonts w:hint="eastAsia"/>
              </w:rPr>
              <w:t>9</w:t>
            </w:r>
            <w:r w:rsidR="008C3FC8" w:rsidRPr="0023508D">
              <w:rPr>
                <w:rFonts w:hint="eastAsia"/>
              </w:rPr>
              <w:t>:</w:t>
            </w:r>
            <w:r w:rsidR="009E0399">
              <w:rPr>
                <w:rFonts w:hint="eastAsia"/>
              </w:rPr>
              <w:t>35</w:t>
            </w:r>
          </w:p>
        </w:tc>
        <w:tc>
          <w:tcPr>
            <w:tcW w:w="3437" w:type="dxa"/>
            <w:shd w:val="clear" w:color="auto" w:fill="auto"/>
          </w:tcPr>
          <w:p w:rsidR="008C3FC8" w:rsidRPr="0023508D" w:rsidRDefault="008C3FC8" w:rsidP="00917CDD">
            <w:r w:rsidRPr="0023508D">
              <w:rPr>
                <w:rFonts w:hint="eastAsia"/>
              </w:rPr>
              <w:t>前往</w:t>
            </w:r>
            <w:r w:rsidR="00D74C1D">
              <w:rPr>
                <w:rFonts w:hint="eastAsia"/>
              </w:rPr>
              <w:t>關渡自然公園</w:t>
            </w:r>
          </w:p>
        </w:tc>
      </w:tr>
      <w:tr w:rsidR="008C3FC8" w:rsidRPr="0023508D">
        <w:trPr>
          <w:trHeight w:val="263"/>
          <w:jc w:val="center"/>
        </w:trPr>
        <w:tc>
          <w:tcPr>
            <w:tcW w:w="1938" w:type="dxa"/>
            <w:shd w:val="clear" w:color="auto" w:fill="auto"/>
          </w:tcPr>
          <w:p w:rsidR="008C3FC8" w:rsidRPr="0023508D" w:rsidRDefault="00DC0F46" w:rsidP="00917CDD">
            <w:pPr>
              <w:jc w:val="both"/>
            </w:pPr>
            <w:r>
              <w:rPr>
                <w:rFonts w:hint="eastAsia"/>
              </w:rPr>
              <w:t>9</w:t>
            </w:r>
            <w:r w:rsidR="008C3FC8" w:rsidRPr="0023508D">
              <w:rPr>
                <w:rFonts w:hint="eastAsia"/>
              </w:rPr>
              <w:t>:</w:t>
            </w:r>
            <w:r w:rsidR="00D90191">
              <w:rPr>
                <w:rFonts w:hint="eastAsia"/>
              </w:rPr>
              <w:t>40</w:t>
            </w:r>
            <w:r w:rsidR="008C3FC8" w:rsidRPr="0023508D">
              <w:rPr>
                <w:rFonts w:hint="eastAsia"/>
              </w:rPr>
              <w:t>-</w:t>
            </w:r>
            <w:r w:rsidR="00D74C1D">
              <w:rPr>
                <w:rFonts w:hint="eastAsia"/>
              </w:rPr>
              <w:t>9</w:t>
            </w:r>
            <w:r w:rsidR="008C3FC8" w:rsidRPr="0023508D">
              <w:rPr>
                <w:rFonts w:hint="eastAsia"/>
              </w:rPr>
              <w:t>:</w:t>
            </w:r>
            <w:r w:rsidR="009E0399">
              <w:rPr>
                <w:rFonts w:hint="eastAsia"/>
              </w:rPr>
              <w:t>5</w:t>
            </w:r>
            <w:r w:rsidR="00D90191">
              <w:rPr>
                <w:rFonts w:hint="eastAsia"/>
              </w:rPr>
              <w:t>0</w:t>
            </w:r>
          </w:p>
        </w:tc>
        <w:tc>
          <w:tcPr>
            <w:tcW w:w="3437" w:type="dxa"/>
            <w:shd w:val="clear" w:color="auto" w:fill="auto"/>
          </w:tcPr>
          <w:p w:rsidR="008C3FC8" w:rsidRPr="0023508D" w:rsidRDefault="00CE079E" w:rsidP="00C905D8">
            <w:r w:rsidRPr="00CE079E">
              <w:rPr>
                <w:rFonts w:hint="eastAsia"/>
              </w:rPr>
              <w:t>影片觀賞</w:t>
            </w:r>
            <w:r w:rsidRPr="00CE079E">
              <w:rPr>
                <w:rFonts w:hint="eastAsia"/>
              </w:rPr>
              <w:t>-</w:t>
            </w:r>
            <w:r w:rsidRPr="00CE079E">
              <w:rPr>
                <w:rFonts w:hint="eastAsia"/>
              </w:rPr>
              <w:t>城市綠寶石</w:t>
            </w:r>
          </w:p>
        </w:tc>
      </w:tr>
      <w:tr w:rsidR="00C905D8" w:rsidRPr="0023508D">
        <w:trPr>
          <w:trHeight w:val="263"/>
          <w:jc w:val="center"/>
        </w:trPr>
        <w:tc>
          <w:tcPr>
            <w:tcW w:w="1938" w:type="dxa"/>
            <w:shd w:val="clear" w:color="auto" w:fill="auto"/>
          </w:tcPr>
          <w:p w:rsidR="00C905D8" w:rsidRDefault="00D74C1D" w:rsidP="00D74C1D">
            <w:pPr>
              <w:jc w:val="both"/>
            </w:pPr>
            <w:r>
              <w:rPr>
                <w:rFonts w:hint="eastAsia"/>
              </w:rPr>
              <w:t>9:</w:t>
            </w:r>
            <w:r w:rsidR="009E0399">
              <w:rPr>
                <w:rFonts w:hint="eastAsia"/>
              </w:rPr>
              <w:t>5</w:t>
            </w:r>
            <w:r w:rsidR="00D90191">
              <w:rPr>
                <w:rFonts w:hint="eastAsia"/>
              </w:rPr>
              <w:t>0</w:t>
            </w:r>
            <w:r w:rsidR="00C905D8">
              <w:rPr>
                <w:rFonts w:hint="eastAsia"/>
              </w:rPr>
              <w:t>-</w:t>
            </w:r>
            <w:r w:rsidR="005C645D">
              <w:rPr>
                <w:rFonts w:hint="eastAsia"/>
              </w:rPr>
              <w:t>1</w:t>
            </w:r>
            <w:r w:rsidR="006659BF">
              <w:rPr>
                <w:rFonts w:hint="eastAsia"/>
              </w:rPr>
              <w:t>0</w:t>
            </w:r>
            <w:r w:rsidR="00C905D8">
              <w:rPr>
                <w:rFonts w:hint="eastAsia"/>
              </w:rPr>
              <w:t>:</w:t>
            </w:r>
            <w:r w:rsidR="009E0399">
              <w:rPr>
                <w:rFonts w:hint="eastAsia"/>
              </w:rPr>
              <w:t>5</w:t>
            </w:r>
            <w:r w:rsidR="00D90191">
              <w:rPr>
                <w:rFonts w:hint="eastAsia"/>
              </w:rPr>
              <w:t>0</w:t>
            </w:r>
          </w:p>
        </w:tc>
        <w:tc>
          <w:tcPr>
            <w:tcW w:w="3437" w:type="dxa"/>
            <w:shd w:val="clear" w:color="auto" w:fill="auto"/>
          </w:tcPr>
          <w:p w:rsidR="00C905D8" w:rsidRDefault="00CE079E" w:rsidP="005C645D">
            <w:r w:rsidRPr="00CE079E">
              <w:rPr>
                <w:rFonts w:hint="eastAsia"/>
              </w:rPr>
              <w:t>關渡自然公園導覽</w:t>
            </w:r>
          </w:p>
        </w:tc>
      </w:tr>
      <w:tr w:rsidR="008C3FC8" w:rsidRPr="0023508D">
        <w:trPr>
          <w:jc w:val="center"/>
        </w:trPr>
        <w:tc>
          <w:tcPr>
            <w:tcW w:w="1938" w:type="dxa"/>
            <w:shd w:val="clear" w:color="auto" w:fill="auto"/>
          </w:tcPr>
          <w:p w:rsidR="008C3FC8" w:rsidRPr="0023508D" w:rsidRDefault="005C645D" w:rsidP="00917CDD">
            <w:pPr>
              <w:jc w:val="both"/>
            </w:pPr>
            <w:r>
              <w:rPr>
                <w:rFonts w:hint="eastAsia"/>
              </w:rPr>
              <w:t>1</w:t>
            </w:r>
            <w:r w:rsidR="009E0399">
              <w:rPr>
                <w:rFonts w:hint="eastAsia"/>
              </w:rPr>
              <w:t>0</w:t>
            </w:r>
            <w:r w:rsidR="008C3FC8" w:rsidRPr="0023508D">
              <w:rPr>
                <w:rFonts w:hint="eastAsia"/>
              </w:rPr>
              <w:t>:</w:t>
            </w:r>
            <w:r w:rsidR="009E0399">
              <w:rPr>
                <w:rFonts w:hint="eastAsia"/>
              </w:rPr>
              <w:t>5</w:t>
            </w:r>
            <w:r w:rsidR="00D90191">
              <w:rPr>
                <w:rFonts w:hint="eastAsia"/>
              </w:rPr>
              <w:t>5</w:t>
            </w:r>
            <w:r w:rsidR="008C3FC8" w:rsidRPr="0023508D">
              <w:rPr>
                <w:rFonts w:hint="eastAsia"/>
              </w:rPr>
              <w:t>-</w:t>
            </w:r>
            <w:r w:rsidR="001652ED">
              <w:rPr>
                <w:rFonts w:hint="eastAsia"/>
              </w:rPr>
              <w:t>1</w:t>
            </w:r>
            <w:r w:rsidR="00636B75">
              <w:rPr>
                <w:rFonts w:hint="eastAsia"/>
              </w:rPr>
              <w:t>1</w:t>
            </w:r>
            <w:r w:rsidR="008C3FC8" w:rsidRPr="0023508D">
              <w:rPr>
                <w:rFonts w:hint="eastAsia"/>
              </w:rPr>
              <w:t>:</w:t>
            </w:r>
            <w:r w:rsidR="009E0399">
              <w:rPr>
                <w:rFonts w:hint="eastAsia"/>
              </w:rPr>
              <w:t>1</w:t>
            </w:r>
            <w:r w:rsidR="00636B75">
              <w:rPr>
                <w:rFonts w:hint="eastAsia"/>
              </w:rPr>
              <w:t>0</w:t>
            </w:r>
          </w:p>
        </w:tc>
        <w:tc>
          <w:tcPr>
            <w:tcW w:w="3437" w:type="dxa"/>
            <w:shd w:val="clear" w:color="auto" w:fill="auto"/>
          </w:tcPr>
          <w:p w:rsidR="008C3FC8" w:rsidRPr="0023508D" w:rsidRDefault="0011118F" w:rsidP="00495C38">
            <w:r>
              <w:rPr>
                <w:rFonts w:hint="eastAsia"/>
              </w:rPr>
              <w:t>前往臺北市召會忠義會所</w:t>
            </w:r>
          </w:p>
        </w:tc>
      </w:tr>
      <w:tr w:rsidR="00414AAB" w:rsidRPr="0023508D">
        <w:trPr>
          <w:jc w:val="center"/>
        </w:trPr>
        <w:tc>
          <w:tcPr>
            <w:tcW w:w="1938" w:type="dxa"/>
            <w:shd w:val="clear" w:color="auto" w:fill="auto"/>
          </w:tcPr>
          <w:p w:rsidR="00414AAB" w:rsidRDefault="00414AAB" w:rsidP="00917CDD">
            <w:pPr>
              <w:jc w:val="both"/>
            </w:pPr>
            <w:r>
              <w:rPr>
                <w:rFonts w:hint="eastAsia"/>
              </w:rPr>
              <w:t>1</w:t>
            </w:r>
            <w:r w:rsidR="00636B75">
              <w:rPr>
                <w:rFonts w:hint="eastAsia"/>
              </w:rPr>
              <w:t>1</w:t>
            </w:r>
            <w:r>
              <w:rPr>
                <w:rFonts w:hint="eastAsia"/>
              </w:rPr>
              <w:t>:</w:t>
            </w:r>
            <w:r w:rsidR="009E0399">
              <w:rPr>
                <w:rFonts w:hint="eastAsia"/>
              </w:rPr>
              <w:t>15</w:t>
            </w:r>
            <w:r>
              <w:rPr>
                <w:rFonts w:hint="eastAsia"/>
              </w:rPr>
              <w:t>-1</w:t>
            </w:r>
            <w:r w:rsidR="00636B75">
              <w:rPr>
                <w:rFonts w:hint="eastAsia"/>
              </w:rPr>
              <w:t>2</w:t>
            </w:r>
            <w:r>
              <w:rPr>
                <w:rFonts w:hint="eastAsia"/>
              </w:rPr>
              <w:t>:</w:t>
            </w:r>
            <w:r w:rsidR="006659BF">
              <w:rPr>
                <w:rFonts w:hint="eastAsia"/>
              </w:rPr>
              <w:t>00</w:t>
            </w:r>
          </w:p>
        </w:tc>
        <w:tc>
          <w:tcPr>
            <w:tcW w:w="3437" w:type="dxa"/>
            <w:shd w:val="clear" w:color="auto" w:fill="auto"/>
          </w:tcPr>
          <w:p w:rsidR="00414AAB" w:rsidRPr="0023508D" w:rsidRDefault="00636B75" w:rsidP="00636B75">
            <w:r w:rsidRPr="0023508D">
              <w:rPr>
                <w:rFonts w:hint="eastAsia"/>
              </w:rPr>
              <w:t>生命園地</w:t>
            </w:r>
            <w:r w:rsidR="009E0399" w:rsidRPr="00CE079E">
              <w:rPr>
                <w:rFonts w:ascii="新細明體" w:hAnsi="新細明體" w:hint="eastAsia"/>
              </w:rPr>
              <w:t>&amp;</w:t>
            </w:r>
            <w:r w:rsidR="009E0399">
              <w:rPr>
                <w:rFonts w:ascii="新細明體" w:hAnsi="新細明體" w:hint="eastAsia"/>
              </w:rPr>
              <w:t>學習單</w:t>
            </w:r>
          </w:p>
        </w:tc>
      </w:tr>
      <w:tr w:rsidR="008C3FC8" w:rsidRPr="0023508D">
        <w:trPr>
          <w:jc w:val="center"/>
        </w:trPr>
        <w:tc>
          <w:tcPr>
            <w:tcW w:w="1938" w:type="dxa"/>
            <w:shd w:val="clear" w:color="auto" w:fill="auto"/>
          </w:tcPr>
          <w:p w:rsidR="008C3FC8" w:rsidRPr="0023508D" w:rsidRDefault="008C3FC8" w:rsidP="00917CDD">
            <w:pPr>
              <w:jc w:val="both"/>
            </w:pPr>
            <w:r w:rsidRPr="0023508D">
              <w:rPr>
                <w:rFonts w:hint="eastAsia"/>
              </w:rPr>
              <w:t>1</w:t>
            </w:r>
            <w:r w:rsidR="00DC0F46">
              <w:rPr>
                <w:rFonts w:hint="eastAsia"/>
              </w:rPr>
              <w:t>2</w:t>
            </w:r>
            <w:r w:rsidRPr="0023508D">
              <w:rPr>
                <w:rFonts w:hint="eastAsia"/>
              </w:rPr>
              <w:t>:</w:t>
            </w:r>
            <w:r w:rsidR="006659BF">
              <w:rPr>
                <w:rFonts w:hint="eastAsia"/>
              </w:rPr>
              <w:t>00</w:t>
            </w:r>
            <w:r w:rsidRPr="0023508D">
              <w:rPr>
                <w:rFonts w:hint="eastAsia"/>
              </w:rPr>
              <w:t>-</w:t>
            </w:r>
            <w:r w:rsidR="005C645D">
              <w:rPr>
                <w:rFonts w:hint="eastAsia"/>
              </w:rPr>
              <w:t>1</w:t>
            </w:r>
            <w:r w:rsidR="00E9359B">
              <w:rPr>
                <w:rFonts w:hint="eastAsia"/>
              </w:rPr>
              <w:t>3</w:t>
            </w:r>
            <w:r w:rsidRPr="0023508D">
              <w:rPr>
                <w:rFonts w:hint="eastAsia"/>
              </w:rPr>
              <w:t>:</w:t>
            </w:r>
            <w:r w:rsidR="003568AC">
              <w:rPr>
                <w:rFonts w:hint="eastAsia"/>
              </w:rPr>
              <w:t>00</w:t>
            </w:r>
          </w:p>
        </w:tc>
        <w:tc>
          <w:tcPr>
            <w:tcW w:w="3437" w:type="dxa"/>
            <w:shd w:val="clear" w:color="auto" w:fill="auto"/>
          </w:tcPr>
          <w:p w:rsidR="008C3FC8" w:rsidRPr="0023508D" w:rsidRDefault="00E9359B" w:rsidP="005C645D">
            <w:r w:rsidRPr="0023508D">
              <w:rPr>
                <w:rFonts w:hint="eastAsia"/>
              </w:rPr>
              <w:t>午餐</w:t>
            </w:r>
            <w:r w:rsidRPr="0023508D">
              <w:rPr>
                <w:rFonts w:ascii="新細明體" w:hAnsi="新細明體" w:hint="eastAsia"/>
              </w:rPr>
              <w:t>&amp;休息</w:t>
            </w:r>
          </w:p>
        </w:tc>
      </w:tr>
      <w:tr w:rsidR="008C3FC8" w:rsidRPr="0023508D">
        <w:trPr>
          <w:jc w:val="center"/>
        </w:trPr>
        <w:tc>
          <w:tcPr>
            <w:tcW w:w="1938" w:type="dxa"/>
            <w:shd w:val="clear" w:color="auto" w:fill="auto"/>
          </w:tcPr>
          <w:p w:rsidR="008C3FC8" w:rsidRPr="0023508D" w:rsidRDefault="008C3FC8" w:rsidP="00917CDD">
            <w:pPr>
              <w:jc w:val="both"/>
            </w:pPr>
            <w:r w:rsidRPr="0023508D">
              <w:rPr>
                <w:rFonts w:hint="eastAsia"/>
              </w:rPr>
              <w:t>1</w:t>
            </w:r>
            <w:r w:rsidR="00E9359B">
              <w:rPr>
                <w:rFonts w:hint="eastAsia"/>
              </w:rPr>
              <w:t>3</w:t>
            </w:r>
            <w:r w:rsidRPr="0023508D">
              <w:rPr>
                <w:rFonts w:hint="eastAsia"/>
              </w:rPr>
              <w:t>:</w:t>
            </w:r>
            <w:r w:rsidR="00636B75">
              <w:rPr>
                <w:rFonts w:hint="eastAsia"/>
              </w:rPr>
              <w:t>0</w:t>
            </w:r>
            <w:r w:rsidR="0026026F">
              <w:rPr>
                <w:rFonts w:hint="eastAsia"/>
              </w:rPr>
              <w:t>5</w:t>
            </w:r>
            <w:r w:rsidRPr="0023508D">
              <w:rPr>
                <w:rFonts w:hint="eastAsia"/>
              </w:rPr>
              <w:t>-13:</w:t>
            </w:r>
            <w:r w:rsidR="00636B75">
              <w:rPr>
                <w:rFonts w:hint="eastAsia"/>
              </w:rPr>
              <w:t>15</w:t>
            </w:r>
          </w:p>
        </w:tc>
        <w:tc>
          <w:tcPr>
            <w:tcW w:w="3437" w:type="dxa"/>
            <w:shd w:val="clear" w:color="auto" w:fill="auto"/>
          </w:tcPr>
          <w:p w:rsidR="008C3FC8" w:rsidRPr="0023508D" w:rsidRDefault="00636B75" w:rsidP="00636B75">
            <w:r w:rsidRPr="00CE079E">
              <w:rPr>
                <w:rFonts w:hint="eastAsia"/>
              </w:rPr>
              <w:t>分組</w:t>
            </w:r>
            <w:r w:rsidRPr="00CE079E">
              <w:rPr>
                <w:rFonts w:ascii="新細明體" w:hAnsi="新細明體" w:hint="eastAsia"/>
              </w:rPr>
              <w:t>&amp;</w:t>
            </w:r>
            <w:r w:rsidRPr="00CE079E">
              <w:rPr>
                <w:rFonts w:hint="eastAsia"/>
              </w:rPr>
              <w:t>分配公服區域</w:t>
            </w:r>
          </w:p>
        </w:tc>
      </w:tr>
      <w:tr w:rsidR="00636B75" w:rsidRPr="0023508D">
        <w:trPr>
          <w:jc w:val="center"/>
        </w:trPr>
        <w:tc>
          <w:tcPr>
            <w:tcW w:w="1938" w:type="dxa"/>
            <w:shd w:val="clear" w:color="auto" w:fill="auto"/>
          </w:tcPr>
          <w:p w:rsidR="00636B75" w:rsidRPr="0023508D" w:rsidRDefault="00636B75" w:rsidP="00917CDD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13:15-14:</w:t>
            </w:r>
            <w:r w:rsidR="004E295A">
              <w:rPr>
                <w:rFonts w:hint="eastAsia"/>
              </w:rPr>
              <w:t>15</w:t>
            </w:r>
          </w:p>
        </w:tc>
        <w:tc>
          <w:tcPr>
            <w:tcW w:w="3437" w:type="dxa"/>
            <w:shd w:val="clear" w:color="auto" w:fill="auto"/>
          </w:tcPr>
          <w:p w:rsidR="00636B75" w:rsidRDefault="00636B75" w:rsidP="00917CDD">
            <w:pPr>
              <w:rPr>
                <w:rFonts w:hint="eastAsia"/>
              </w:rPr>
            </w:pPr>
            <w:r>
              <w:rPr>
                <w:rFonts w:hint="eastAsia"/>
              </w:rPr>
              <w:t>公共服務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清潔忠義會所</w:t>
            </w:r>
          </w:p>
        </w:tc>
      </w:tr>
      <w:tr w:rsidR="008C3FC8" w:rsidRPr="0023508D">
        <w:trPr>
          <w:jc w:val="center"/>
        </w:trPr>
        <w:tc>
          <w:tcPr>
            <w:tcW w:w="1938" w:type="dxa"/>
            <w:shd w:val="clear" w:color="auto" w:fill="auto"/>
          </w:tcPr>
          <w:p w:rsidR="008C3FC8" w:rsidRPr="0023508D" w:rsidRDefault="008C3FC8" w:rsidP="00917CDD">
            <w:pPr>
              <w:jc w:val="both"/>
            </w:pPr>
            <w:r w:rsidRPr="0023508D">
              <w:rPr>
                <w:rFonts w:hint="eastAsia"/>
              </w:rPr>
              <w:t>1</w:t>
            </w:r>
            <w:r w:rsidR="004E295A">
              <w:rPr>
                <w:rFonts w:hint="eastAsia"/>
              </w:rPr>
              <w:t>4</w:t>
            </w:r>
            <w:r w:rsidRPr="0023508D">
              <w:rPr>
                <w:rFonts w:hint="eastAsia"/>
              </w:rPr>
              <w:t>:</w:t>
            </w:r>
            <w:r w:rsidR="004E295A">
              <w:rPr>
                <w:rFonts w:hint="eastAsia"/>
              </w:rPr>
              <w:t>20</w:t>
            </w:r>
            <w:r w:rsidRPr="0023508D">
              <w:rPr>
                <w:rFonts w:hint="eastAsia"/>
              </w:rPr>
              <w:t>-1</w:t>
            </w:r>
            <w:r w:rsidR="00636B75">
              <w:rPr>
                <w:rFonts w:hint="eastAsia"/>
              </w:rPr>
              <w:t>5</w:t>
            </w:r>
            <w:r w:rsidRPr="0023508D">
              <w:rPr>
                <w:rFonts w:hint="eastAsia"/>
              </w:rPr>
              <w:t>:</w:t>
            </w:r>
            <w:r w:rsidR="00636B75">
              <w:rPr>
                <w:rFonts w:hint="eastAsia"/>
              </w:rPr>
              <w:t>0</w:t>
            </w:r>
            <w:r w:rsidR="00241DB3">
              <w:rPr>
                <w:rFonts w:hint="eastAsia"/>
              </w:rPr>
              <w:t>0</w:t>
            </w:r>
          </w:p>
        </w:tc>
        <w:tc>
          <w:tcPr>
            <w:tcW w:w="3437" w:type="dxa"/>
            <w:shd w:val="clear" w:color="auto" w:fill="auto"/>
          </w:tcPr>
          <w:p w:rsidR="008C3FC8" w:rsidRPr="0023508D" w:rsidRDefault="00636B75" w:rsidP="001652ED">
            <w:r w:rsidRPr="00CE079E">
              <w:rPr>
                <w:rFonts w:hint="eastAsia"/>
              </w:rPr>
              <w:t>製作愛心小卡片</w:t>
            </w:r>
          </w:p>
        </w:tc>
      </w:tr>
      <w:tr w:rsidR="00CE079E" w:rsidRPr="0023508D">
        <w:trPr>
          <w:jc w:val="center"/>
        </w:trPr>
        <w:tc>
          <w:tcPr>
            <w:tcW w:w="1938" w:type="dxa"/>
            <w:shd w:val="clear" w:color="auto" w:fill="auto"/>
          </w:tcPr>
          <w:p w:rsidR="00CE079E" w:rsidRPr="0023508D" w:rsidRDefault="00CE079E" w:rsidP="00917CDD">
            <w:pPr>
              <w:jc w:val="both"/>
            </w:pPr>
            <w:r>
              <w:rPr>
                <w:rFonts w:hint="eastAsia"/>
              </w:rPr>
              <w:t>15:</w:t>
            </w:r>
            <w:r w:rsidR="0011118F">
              <w:rPr>
                <w:rFonts w:hint="eastAsia"/>
              </w:rPr>
              <w:t>0</w:t>
            </w:r>
            <w:r>
              <w:rPr>
                <w:rFonts w:hint="eastAsia"/>
              </w:rPr>
              <w:t>0-16:00</w:t>
            </w:r>
          </w:p>
        </w:tc>
        <w:tc>
          <w:tcPr>
            <w:tcW w:w="3437" w:type="dxa"/>
            <w:shd w:val="clear" w:color="auto" w:fill="auto"/>
          </w:tcPr>
          <w:p w:rsidR="00CE079E" w:rsidRPr="0023508D" w:rsidRDefault="0011118F" w:rsidP="00917CDD">
            <w:r w:rsidRPr="0011118F">
              <w:rPr>
                <w:rFonts w:hint="eastAsia"/>
              </w:rPr>
              <w:t>餐會詩歌練唱</w:t>
            </w:r>
          </w:p>
        </w:tc>
      </w:tr>
      <w:tr w:rsidR="008C3FC8" w:rsidRPr="0023508D">
        <w:trPr>
          <w:jc w:val="center"/>
        </w:trPr>
        <w:tc>
          <w:tcPr>
            <w:tcW w:w="1938" w:type="dxa"/>
            <w:shd w:val="clear" w:color="auto" w:fill="auto"/>
          </w:tcPr>
          <w:p w:rsidR="008C3FC8" w:rsidRPr="0023508D" w:rsidRDefault="008C3FC8" w:rsidP="00917CDD">
            <w:pPr>
              <w:jc w:val="both"/>
            </w:pPr>
            <w:smartTag w:uri="urn:schemas-microsoft-com:office:smarttags" w:element="time">
              <w:smartTagPr>
                <w:attr w:name="Minute" w:val="0"/>
                <w:attr w:name="Hour" w:val="16"/>
              </w:smartTagPr>
              <w:r w:rsidRPr="0023508D">
                <w:rPr>
                  <w:rFonts w:hint="eastAsia"/>
                </w:rPr>
                <w:t>1</w:t>
              </w:r>
              <w:r w:rsidR="005C645D">
                <w:rPr>
                  <w:rFonts w:hint="eastAsia"/>
                </w:rPr>
                <w:t>6</w:t>
              </w:r>
              <w:r w:rsidRPr="0023508D">
                <w:rPr>
                  <w:rFonts w:hint="eastAsia"/>
                </w:rPr>
                <w:t>:00</w:t>
              </w:r>
            </w:smartTag>
          </w:p>
        </w:tc>
        <w:tc>
          <w:tcPr>
            <w:tcW w:w="3437" w:type="dxa"/>
            <w:shd w:val="clear" w:color="auto" w:fill="auto"/>
          </w:tcPr>
          <w:p w:rsidR="008C3FC8" w:rsidRPr="0023508D" w:rsidRDefault="008C3FC8" w:rsidP="00917CDD">
            <w:r w:rsidRPr="0023508D">
              <w:rPr>
                <w:rFonts w:hint="eastAsia"/>
              </w:rPr>
              <w:t>喜樂賦歸</w:t>
            </w:r>
          </w:p>
        </w:tc>
      </w:tr>
    </w:tbl>
    <w:p w:rsidR="005A28A8" w:rsidRPr="00284FAB" w:rsidRDefault="005A28A8" w:rsidP="00C233A2">
      <w:pPr>
        <w:numPr>
          <w:ilvl w:val="0"/>
          <w:numId w:val="5"/>
        </w:numPr>
        <w:tabs>
          <w:tab w:val="left" w:pos="540"/>
        </w:tabs>
        <w:spacing w:beforeLines="100" w:before="360"/>
        <w:ind w:left="482" w:hanging="482"/>
        <w:rPr>
          <w:rFonts w:ascii="標楷體" w:eastAsia="標楷體" w:hAnsi="標楷體"/>
          <w:color w:val="000000"/>
          <w:sz w:val="26"/>
          <w:szCs w:val="26"/>
        </w:rPr>
      </w:pPr>
      <w:r w:rsidRPr="00284FAB">
        <w:rPr>
          <w:rFonts w:ascii="標楷體" w:eastAsia="標楷體" w:hAnsi="標楷體" w:hint="eastAsia"/>
          <w:color w:val="000000"/>
          <w:sz w:val="26"/>
          <w:szCs w:val="26"/>
        </w:rPr>
        <w:t>連絡電話：</w:t>
      </w:r>
      <w:r w:rsidR="00654F08">
        <w:rPr>
          <w:rFonts w:ascii="標楷體" w:eastAsia="標楷體" w:hAnsi="標楷體" w:hint="eastAsia"/>
          <w:color w:val="000000"/>
          <w:sz w:val="26"/>
          <w:szCs w:val="26"/>
        </w:rPr>
        <w:t>02-</w:t>
      </w:r>
      <w:r w:rsidRPr="00284FAB">
        <w:rPr>
          <w:rFonts w:ascii="標楷體" w:eastAsia="標楷體" w:hAnsi="標楷體" w:hint="eastAsia"/>
          <w:color w:val="000000"/>
          <w:sz w:val="26"/>
          <w:szCs w:val="26"/>
        </w:rPr>
        <w:t xml:space="preserve">8788-1930  </w:t>
      </w:r>
      <w:r w:rsidR="00822C2B" w:rsidRPr="00284FAB">
        <w:rPr>
          <w:rFonts w:ascii="標楷體" w:eastAsia="標楷體" w:hAnsi="標楷體" w:hint="eastAsia"/>
          <w:color w:val="000000"/>
          <w:sz w:val="26"/>
          <w:szCs w:val="26"/>
        </w:rPr>
        <w:t xml:space="preserve"> 09</w:t>
      </w:r>
      <w:r w:rsidR="0011118F">
        <w:rPr>
          <w:rFonts w:ascii="標楷體" w:eastAsia="標楷體" w:hAnsi="標楷體" w:hint="eastAsia"/>
          <w:color w:val="000000"/>
          <w:sz w:val="26"/>
          <w:szCs w:val="26"/>
        </w:rPr>
        <w:t>30</w:t>
      </w:r>
      <w:r w:rsidR="00822C2B" w:rsidRPr="00284FAB">
        <w:rPr>
          <w:rFonts w:ascii="標楷體" w:eastAsia="標楷體" w:hAnsi="標楷體" w:hint="eastAsia"/>
          <w:color w:val="000000"/>
          <w:sz w:val="26"/>
          <w:szCs w:val="26"/>
        </w:rPr>
        <w:t>-</w:t>
      </w:r>
      <w:r w:rsidR="0011118F">
        <w:rPr>
          <w:rFonts w:ascii="標楷體" w:eastAsia="標楷體" w:hAnsi="標楷體" w:hint="eastAsia"/>
          <w:color w:val="000000"/>
          <w:sz w:val="26"/>
          <w:szCs w:val="26"/>
        </w:rPr>
        <w:t>521</w:t>
      </w:r>
      <w:r w:rsidR="000431E6">
        <w:rPr>
          <w:rFonts w:ascii="標楷體" w:eastAsia="標楷體" w:hAnsi="標楷體" w:hint="eastAsia"/>
          <w:color w:val="000000"/>
          <w:sz w:val="26"/>
          <w:szCs w:val="26"/>
        </w:rPr>
        <w:t>656</w:t>
      </w:r>
      <w:r w:rsidR="00822C2B" w:rsidRPr="00284FAB"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="007F0066">
        <w:rPr>
          <w:rFonts w:ascii="標楷體" w:eastAsia="標楷體" w:hAnsi="標楷體" w:hint="eastAsia"/>
          <w:color w:val="000000"/>
          <w:sz w:val="26"/>
          <w:szCs w:val="26"/>
        </w:rPr>
        <w:t>楊</w:t>
      </w:r>
      <w:r w:rsidR="000431E6">
        <w:rPr>
          <w:rFonts w:ascii="標楷體" w:eastAsia="標楷體" w:hAnsi="標楷體" w:hint="eastAsia"/>
          <w:color w:val="000000"/>
          <w:sz w:val="26"/>
          <w:szCs w:val="26"/>
        </w:rPr>
        <w:t>厚禾</w:t>
      </w:r>
      <w:r w:rsidR="00D91528">
        <w:rPr>
          <w:rFonts w:ascii="標楷體" w:eastAsia="標楷體" w:hAnsi="標楷體" w:hint="eastAsia"/>
          <w:color w:val="000000"/>
          <w:sz w:val="26"/>
          <w:szCs w:val="26"/>
        </w:rPr>
        <w:t>老師</w:t>
      </w:r>
    </w:p>
    <w:p w:rsidR="00CF6568" w:rsidRPr="00D14B85" w:rsidRDefault="005A28A8" w:rsidP="00D14B85">
      <w:pPr>
        <w:numPr>
          <w:ilvl w:val="0"/>
          <w:numId w:val="5"/>
        </w:numPr>
        <w:tabs>
          <w:tab w:val="left" w:pos="540"/>
        </w:tabs>
        <w:rPr>
          <w:rFonts w:ascii="標楷體" w:eastAsia="標楷體" w:hAnsi="標楷體"/>
          <w:color w:val="000000"/>
          <w:sz w:val="26"/>
          <w:szCs w:val="26"/>
        </w:rPr>
      </w:pPr>
      <w:r w:rsidRPr="00284FAB">
        <w:rPr>
          <w:rFonts w:ascii="標楷體" w:eastAsia="標楷體" w:hAnsi="標楷體" w:hint="eastAsia"/>
          <w:color w:val="000000"/>
          <w:sz w:val="26"/>
          <w:szCs w:val="26"/>
        </w:rPr>
        <w:t>獎助學金頒獎餐會訂於</w:t>
      </w:r>
      <w:r w:rsidR="0011118F">
        <w:rPr>
          <w:rFonts w:ascii="標楷體" w:eastAsia="標楷體" w:hAnsi="標楷體" w:hint="eastAsia"/>
          <w:b/>
          <w:color w:val="000000"/>
          <w:sz w:val="26"/>
          <w:szCs w:val="26"/>
        </w:rPr>
        <w:t>2</w:t>
      </w:r>
      <w:r w:rsidRPr="00EB7F46">
        <w:rPr>
          <w:rFonts w:ascii="標楷體" w:eastAsia="標楷體" w:hAnsi="標楷體" w:hint="eastAsia"/>
          <w:b/>
          <w:color w:val="000000"/>
          <w:sz w:val="26"/>
          <w:szCs w:val="26"/>
        </w:rPr>
        <w:t>月</w:t>
      </w:r>
      <w:r w:rsidR="0011118F">
        <w:rPr>
          <w:rFonts w:ascii="標楷體" w:eastAsia="標楷體" w:hAnsi="標楷體" w:hint="eastAsia"/>
          <w:b/>
          <w:color w:val="000000"/>
          <w:sz w:val="26"/>
          <w:szCs w:val="26"/>
        </w:rPr>
        <w:t>1</w:t>
      </w:r>
      <w:r w:rsidR="006C323B">
        <w:rPr>
          <w:rFonts w:ascii="標楷體" w:eastAsia="標楷體" w:hAnsi="標楷體" w:hint="eastAsia"/>
          <w:b/>
          <w:color w:val="000000"/>
          <w:sz w:val="26"/>
          <w:szCs w:val="26"/>
        </w:rPr>
        <w:t>4</w:t>
      </w:r>
      <w:r w:rsidRPr="00EB7F46">
        <w:rPr>
          <w:rFonts w:ascii="標楷體" w:eastAsia="標楷體" w:hAnsi="標楷體" w:hint="eastAsia"/>
          <w:b/>
          <w:color w:val="000000"/>
          <w:sz w:val="26"/>
          <w:szCs w:val="26"/>
        </w:rPr>
        <w:t>日</w:t>
      </w:r>
      <w:r w:rsidR="005326DB">
        <w:rPr>
          <w:rFonts w:ascii="標楷體" w:eastAsia="標楷體" w:hAnsi="標楷體" w:hint="eastAsia"/>
          <w:b/>
          <w:color w:val="000000"/>
          <w:sz w:val="26"/>
          <w:szCs w:val="26"/>
        </w:rPr>
        <w:t>(</w:t>
      </w:r>
      <w:r w:rsidR="00B44890">
        <w:rPr>
          <w:rFonts w:ascii="標楷體" w:eastAsia="標楷體" w:hAnsi="標楷體" w:hint="eastAsia"/>
          <w:b/>
          <w:color w:val="000000"/>
          <w:sz w:val="26"/>
          <w:szCs w:val="26"/>
        </w:rPr>
        <w:t>週</w:t>
      </w:r>
      <w:r w:rsidR="006C323B">
        <w:rPr>
          <w:rFonts w:ascii="標楷體" w:eastAsia="標楷體" w:hAnsi="標楷體" w:hint="eastAsia"/>
          <w:b/>
          <w:color w:val="000000"/>
          <w:sz w:val="26"/>
          <w:szCs w:val="26"/>
        </w:rPr>
        <w:t>六</w:t>
      </w:r>
      <w:r w:rsidRPr="00EB7F46">
        <w:rPr>
          <w:rFonts w:ascii="標楷體" w:eastAsia="標楷體" w:hAnsi="標楷體" w:hint="eastAsia"/>
          <w:b/>
          <w:color w:val="000000"/>
          <w:sz w:val="26"/>
          <w:szCs w:val="26"/>
        </w:rPr>
        <w:t>)晚上</w:t>
      </w:r>
      <w:r w:rsidR="005326DB">
        <w:rPr>
          <w:rFonts w:ascii="標楷體" w:eastAsia="標楷體" w:hAnsi="標楷體" w:hint="eastAsia"/>
          <w:b/>
          <w:color w:val="000000"/>
          <w:sz w:val="26"/>
          <w:szCs w:val="26"/>
        </w:rPr>
        <w:t>6</w:t>
      </w:r>
      <w:r w:rsidRPr="00EB7F46">
        <w:rPr>
          <w:rFonts w:ascii="標楷體" w:eastAsia="標楷體" w:hAnsi="標楷體" w:hint="eastAsia"/>
          <w:b/>
          <w:color w:val="000000"/>
          <w:sz w:val="26"/>
          <w:szCs w:val="26"/>
        </w:rPr>
        <w:t>:00</w:t>
      </w:r>
      <w:r w:rsidR="00B13AD0">
        <w:rPr>
          <w:rFonts w:ascii="標楷體" w:eastAsia="標楷體" w:hAnsi="標楷體" w:hint="eastAsia"/>
          <w:color w:val="000000"/>
          <w:sz w:val="26"/>
          <w:szCs w:val="26"/>
        </w:rPr>
        <w:t>，於</w:t>
      </w:r>
      <w:r w:rsidR="00B13AD0" w:rsidRPr="00B13AD0">
        <w:rPr>
          <w:rFonts w:ascii="標楷體" w:eastAsia="標楷體" w:hAnsi="標楷體" w:hint="eastAsia"/>
          <w:b/>
          <w:color w:val="000000"/>
          <w:sz w:val="26"/>
          <w:szCs w:val="26"/>
        </w:rPr>
        <w:t>小巨蛋囍宴軒</w:t>
      </w:r>
      <w:r w:rsidR="007F0066">
        <w:rPr>
          <w:rFonts w:ascii="標楷體" w:eastAsia="標楷體" w:hAnsi="標楷體" w:hint="eastAsia"/>
          <w:color w:val="000000"/>
          <w:sz w:val="26"/>
          <w:szCs w:val="26"/>
        </w:rPr>
        <w:t>舉行</w:t>
      </w:r>
      <w:r w:rsidRPr="00284FAB">
        <w:rPr>
          <w:rFonts w:ascii="標楷體" w:eastAsia="標楷體" w:hAnsi="標楷體" w:hint="eastAsia"/>
          <w:color w:val="000000"/>
          <w:sz w:val="26"/>
          <w:szCs w:val="26"/>
        </w:rPr>
        <w:t>。</w:t>
      </w:r>
      <w:r w:rsidR="00D14B85" w:rsidRPr="00D14B85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</w:p>
    <w:sectPr w:rsidR="00CF6568" w:rsidRPr="00D14B85" w:rsidSect="005F73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F7C" w:rsidRDefault="00273F7C" w:rsidP="00AC3CC2">
      <w:r>
        <w:separator/>
      </w:r>
    </w:p>
  </w:endnote>
  <w:endnote w:type="continuationSeparator" w:id="0">
    <w:p w:rsidR="00273F7C" w:rsidRDefault="00273F7C" w:rsidP="00AC3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F7C" w:rsidRDefault="00273F7C" w:rsidP="00AC3CC2">
      <w:r>
        <w:separator/>
      </w:r>
    </w:p>
  </w:footnote>
  <w:footnote w:type="continuationSeparator" w:id="0">
    <w:p w:rsidR="00273F7C" w:rsidRDefault="00273F7C" w:rsidP="00AC3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B5EAC"/>
    <w:multiLevelType w:val="hybridMultilevel"/>
    <w:tmpl w:val="8908A2DC"/>
    <w:lvl w:ilvl="0" w:tplc="7A9E9AF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B1F1A1E"/>
    <w:multiLevelType w:val="hybridMultilevel"/>
    <w:tmpl w:val="48101490"/>
    <w:lvl w:ilvl="0" w:tplc="B0787A5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02B2599"/>
    <w:multiLevelType w:val="hybridMultilevel"/>
    <w:tmpl w:val="70D41868"/>
    <w:lvl w:ilvl="0" w:tplc="B0787A5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9662AC6"/>
    <w:multiLevelType w:val="hybridMultilevel"/>
    <w:tmpl w:val="4C18C866"/>
    <w:lvl w:ilvl="0" w:tplc="B0787A5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CE73B7D"/>
    <w:multiLevelType w:val="hybridMultilevel"/>
    <w:tmpl w:val="C53C0258"/>
    <w:lvl w:ilvl="0" w:tplc="07BE5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1965CAA"/>
    <w:multiLevelType w:val="hybridMultilevel"/>
    <w:tmpl w:val="681678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3F"/>
    <w:rsid w:val="000103DE"/>
    <w:rsid w:val="000104FD"/>
    <w:rsid w:val="000130B3"/>
    <w:rsid w:val="00021523"/>
    <w:rsid w:val="00026319"/>
    <w:rsid w:val="00026892"/>
    <w:rsid w:val="000431E6"/>
    <w:rsid w:val="00053E01"/>
    <w:rsid w:val="0005724E"/>
    <w:rsid w:val="00060812"/>
    <w:rsid w:val="000677C3"/>
    <w:rsid w:val="00073613"/>
    <w:rsid w:val="00076EA6"/>
    <w:rsid w:val="00085733"/>
    <w:rsid w:val="00092BF5"/>
    <w:rsid w:val="000932D7"/>
    <w:rsid w:val="000A251F"/>
    <w:rsid w:val="000A3492"/>
    <w:rsid w:val="000A3D91"/>
    <w:rsid w:val="000B37E5"/>
    <w:rsid w:val="000D6D61"/>
    <w:rsid w:val="000D6F8D"/>
    <w:rsid w:val="000E3172"/>
    <w:rsid w:val="000E51A6"/>
    <w:rsid w:val="000E52D3"/>
    <w:rsid w:val="000E7EF3"/>
    <w:rsid w:val="000F6585"/>
    <w:rsid w:val="00102CEA"/>
    <w:rsid w:val="00103CCA"/>
    <w:rsid w:val="0011118F"/>
    <w:rsid w:val="00113C53"/>
    <w:rsid w:val="00114655"/>
    <w:rsid w:val="00126806"/>
    <w:rsid w:val="001270E7"/>
    <w:rsid w:val="00145983"/>
    <w:rsid w:val="0014638A"/>
    <w:rsid w:val="001463F7"/>
    <w:rsid w:val="00154E44"/>
    <w:rsid w:val="00157E69"/>
    <w:rsid w:val="001652ED"/>
    <w:rsid w:val="00170372"/>
    <w:rsid w:val="001719F3"/>
    <w:rsid w:val="00174A9F"/>
    <w:rsid w:val="00186C70"/>
    <w:rsid w:val="001956B6"/>
    <w:rsid w:val="001A227B"/>
    <w:rsid w:val="001A3496"/>
    <w:rsid w:val="001B1462"/>
    <w:rsid w:val="001B1BEF"/>
    <w:rsid w:val="001B3AC0"/>
    <w:rsid w:val="001C0D63"/>
    <w:rsid w:val="001C328A"/>
    <w:rsid w:val="001C4AA6"/>
    <w:rsid w:val="001C5AE8"/>
    <w:rsid w:val="001D3B7E"/>
    <w:rsid w:val="001D7699"/>
    <w:rsid w:val="001E5317"/>
    <w:rsid w:val="001F459D"/>
    <w:rsid w:val="00213875"/>
    <w:rsid w:val="0021694A"/>
    <w:rsid w:val="00220797"/>
    <w:rsid w:val="00223E21"/>
    <w:rsid w:val="0022630A"/>
    <w:rsid w:val="00230F83"/>
    <w:rsid w:val="0023167B"/>
    <w:rsid w:val="00240414"/>
    <w:rsid w:val="00241DB3"/>
    <w:rsid w:val="002551AA"/>
    <w:rsid w:val="00256E1A"/>
    <w:rsid w:val="0026004F"/>
    <w:rsid w:val="0026026F"/>
    <w:rsid w:val="00260F4B"/>
    <w:rsid w:val="002632A7"/>
    <w:rsid w:val="002710A0"/>
    <w:rsid w:val="00271DAA"/>
    <w:rsid w:val="00273F7C"/>
    <w:rsid w:val="00284FAB"/>
    <w:rsid w:val="00294562"/>
    <w:rsid w:val="002A3207"/>
    <w:rsid w:val="002B28AF"/>
    <w:rsid w:val="002D50E8"/>
    <w:rsid w:val="002D61FE"/>
    <w:rsid w:val="002D6B78"/>
    <w:rsid w:val="002E51FE"/>
    <w:rsid w:val="002E63BA"/>
    <w:rsid w:val="002F113E"/>
    <w:rsid w:val="002F20B0"/>
    <w:rsid w:val="002F3534"/>
    <w:rsid w:val="002F47FF"/>
    <w:rsid w:val="00311AC4"/>
    <w:rsid w:val="003152DF"/>
    <w:rsid w:val="00321CB6"/>
    <w:rsid w:val="00321E3D"/>
    <w:rsid w:val="00327E35"/>
    <w:rsid w:val="00332012"/>
    <w:rsid w:val="003413D1"/>
    <w:rsid w:val="0034362B"/>
    <w:rsid w:val="00345894"/>
    <w:rsid w:val="00346BD7"/>
    <w:rsid w:val="00350A87"/>
    <w:rsid w:val="00354071"/>
    <w:rsid w:val="00355D27"/>
    <w:rsid w:val="003568AC"/>
    <w:rsid w:val="00365932"/>
    <w:rsid w:val="00371951"/>
    <w:rsid w:val="003754AB"/>
    <w:rsid w:val="00382CD5"/>
    <w:rsid w:val="003842DE"/>
    <w:rsid w:val="00384CCD"/>
    <w:rsid w:val="00385032"/>
    <w:rsid w:val="00385F4C"/>
    <w:rsid w:val="003926BE"/>
    <w:rsid w:val="0039628B"/>
    <w:rsid w:val="003970B4"/>
    <w:rsid w:val="003A2349"/>
    <w:rsid w:val="003A59C7"/>
    <w:rsid w:val="003B1679"/>
    <w:rsid w:val="003B5F67"/>
    <w:rsid w:val="003C339B"/>
    <w:rsid w:val="003C6285"/>
    <w:rsid w:val="003D7903"/>
    <w:rsid w:val="003E16A7"/>
    <w:rsid w:val="003E2593"/>
    <w:rsid w:val="00400FB6"/>
    <w:rsid w:val="00403F75"/>
    <w:rsid w:val="00414AAB"/>
    <w:rsid w:val="004150F3"/>
    <w:rsid w:val="004152D6"/>
    <w:rsid w:val="00420E5D"/>
    <w:rsid w:val="00424B0F"/>
    <w:rsid w:val="0042698B"/>
    <w:rsid w:val="00441037"/>
    <w:rsid w:val="00443393"/>
    <w:rsid w:val="00445AB1"/>
    <w:rsid w:val="004532EE"/>
    <w:rsid w:val="0045480A"/>
    <w:rsid w:val="004559D3"/>
    <w:rsid w:val="0046312E"/>
    <w:rsid w:val="00464AA7"/>
    <w:rsid w:val="00470E19"/>
    <w:rsid w:val="00474A45"/>
    <w:rsid w:val="00477295"/>
    <w:rsid w:val="004836FA"/>
    <w:rsid w:val="00485069"/>
    <w:rsid w:val="00495C38"/>
    <w:rsid w:val="00497845"/>
    <w:rsid w:val="004A3466"/>
    <w:rsid w:val="004A5F31"/>
    <w:rsid w:val="004B0DBE"/>
    <w:rsid w:val="004E0571"/>
    <w:rsid w:val="004E295A"/>
    <w:rsid w:val="004F25C1"/>
    <w:rsid w:val="00501297"/>
    <w:rsid w:val="0051637A"/>
    <w:rsid w:val="00516831"/>
    <w:rsid w:val="00523E06"/>
    <w:rsid w:val="00527A78"/>
    <w:rsid w:val="00532486"/>
    <w:rsid w:val="005326DB"/>
    <w:rsid w:val="005356E6"/>
    <w:rsid w:val="0053662A"/>
    <w:rsid w:val="0053712D"/>
    <w:rsid w:val="00546306"/>
    <w:rsid w:val="005469A0"/>
    <w:rsid w:val="00547B05"/>
    <w:rsid w:val="00555217"/>
    <w:rsid w:val="005614FB"/>
    <w:rsid w:val="00566DE3"/>
    <w:rsid w:val="00567D23"/>
    <w:rsid w:val="00571D6F"/>
    <w:rsid w:val="005723A8"/>
    <w:rsid w:val="00572DCF"/>
    <w:rsid w:val="005819AA"/>
    <w:rsid w:val="005A28A8"/>
    <w:rsid w:val="005A3C3E"/>
    <w:rsid w:val="005A3F2A"/>
    <w:rsid w:val="005A658B"/>
    <w:rsid w:val="005B1F68"/>
    <w:rsid w:val="005B4461"/>
    <w:rsid w:val="005B57FA"/>
    <w:rsid w:val="005C14B9"/>
    <w:rsid w:val="005C5C46"/>
    <w:rsid w:val="005C645D"/>
    <w:rsid w:val="005D48BA"/>
    <w:rsid w:val="005D6A08"/>
    <w:rsid w:val="005E13C3"/>
    <w:rsid w:val="005E229B"/>
    <w:rsid w:val="005E7975"/>
    <w:rsid w:val="005F6392"/>
    <w:rsid w:val="005F733F"/>
    <w:rsid w:val="0060022C"/>
    <w:rsid w:val="006014E9"/>
    <w:rsid w:val="00601CDD"/>
    <w:rsid w:val="00602FED"/>
    <w:rsid w:val="006033C2"/>
    <w:rsid w:val="006119DF"/>
    <w:rsid w:val="00617F0C"/>
    <w:rsid w:val="00627BE9"/>
    <w:rsid w:val="006301CA"/>
    <w:rsid w:val="00636B75"/>
    <w:rsid w:val="00653AC8"/>
    <w:rsid w:val="00654F08"/>
    <w:rsid w:val="00657333"/>
    <w:rsid w:val="00660E9C"/>
    <w:rsid w:val="006624FE"/>
    <w:rsid w:val="006659BF"/>
    <w:rsid w:val="0066703B"/>
    <w:rsid w:val="00684856"/>
    <w:rsid w:val="00690C05"/>
    <w:rsid w:val="006A242E"/>
    <w:rsid w:val="006A43D3"/>
    <w:rsid w:val="006B6AD1"/>
    <w:rsid w:val="006C0943"/>
    <w:rsid w:val="006C323B"/>
    <w:rsid w:val="006C5EB3"/>
    <w:rsid w:val="006C692E"/>
    <w:rsid w:val="006C6B65"/>
    <w:rsid w:val="006D0DF4"/>
    <w:rsid w:val="006D1F6F"/>
    <w:rsid w:val="006D6D7F"/>
    <w:rsid w:val="006E2C09"/>
    <w:rsid w:val="006E4737"/>
    <w:rsid w:val="006F5D05"/>
    <w:rsid w:val="00700C66"/>
    <w:rsid w:val="00701B39"/>
    <w:rsid w:val="007077D8"/>
    <w:rsid w:val="00715E83"/>
    <w:rsid w:val="00715EF4"/>
    <w:rsid w:val="00716503"/>
    <w:rsid w:val="007171AC"/>
    <w:rsid w:val="00721479"/>
    <w:rsid w:val="00732B2D"/>
    <w:rsid w:val="007359FB"/>
    <w:rsid w:val="00737C22"/>
    <w:rsid w:val="00743899"/>
    <w:rsid w:val="00745055"/>
    <w:rsid w:val="00745519"/>
    <w:rsid w:val="00752700"/>
    <w:rsid w:val="0075483D"/>
    <w:rsid w:val="007603B9"/>
    <w:rsid w:val="00763E43"/>
    <w:rsid w:val="00767C9F"/>
    <w:rsid w:val="007A256E"/>
    <w:rsid w:val="007A75F4"/>
    <w:rsid w:val="007B5575"/>
    <w:rsid w:val="007B6D4C"/>
    <w:rsid w:val="007D4987"/>
    <w:rsid w:val="007D71FD"/>
    <w:rsid w:val="007E562B"/>
    <w:rsid w:val="007F0066"/>
    <w:rsid w:val="007F4E4A"/>
    <w:rsid w:val="007F68E9"/>
    <w:rsid w:val="0080230A"/>
    <w:rsid w:val="00803D7A"/>
    <w:rsid w:val="008049E4"/>
    <w:rsid w:val="0080798C"/>
    <w:rsid w:val="0081099E"/>
    <w:rsid w:val="00811D0B"/>
    <w:rsid w:val="00815875"/>
    <w:rsid w:val="0081657F"/>
    <w:rsid w:val="00821F2E"/>
    <w:rsid w:val="00822C2B"/>
    <w:rsid w:val="00825FA1"/>
    <w:rsid w:val="00832D68"/>
    <w:rsid w:val="00835035"/>
    <w:rsid w:val="00837A3E"/>
    <w:rsid w:val="00840033"/>
    <w:rsid w:val="008407D6"/>
    <w:rsid w:val="00840ED2"/>
    <w:rsid w:val="00845EFB"/>
    <w:rsid w:val="00860413"/>
    <w:rsid w:val="00865B3B"/>
    <w:rsid w:val="008660CE"/>
    <w:rsid w:val="00867740"/>
    <w:rsid w:val="008814BA"/>
    <w:rsid w:val="008849DB"/>
    <w:rsid w:val="00887040"/>
    <w:rsid w:val="008876B7"/>
    <w:rsid w:val="008B5107"/>
    <w:rsid w:val="008B7667"/>
    <w:rsid w:val="008C3A44"/>
    <w:rsid w:val="008C3FC8"/>
    <w:rsid w:val="008D1B6B"/>
    <w:rsid w:val="008D1F7E"/>
    <w:rsid w:val="008D54C2"/>
    <w:rsid w:val="008E29C8"/>
    <w:rsid w:val="008E6BDD"/>
    <w:rsid w:val="008E6F73"/>
    <w:rsid w:val="008E793A"/>
    <w:rsid w:val="008F3C96"/>
    <w:rsid w:val="00903EF1"/>
    <w:rsid w:val="00904E73"/>
    <w:rsid w:val="00914049"/>
    <w:rsid w:val="00915E0E"/>
    <w:rsid w:val="00917CDD"/>
    <w:rsid w:val="0092037E"/>
    <w:rsid w:val="00924284"/>
    <w:rsid w:val="009251A2"/>
    <w:rsid w:val="0092721B"/>
    <w:rsid w:val="00936CE0"/>
    <w:rsid w:val="009414FA"/>
    <w:rsid w:val="00941849"/>
    <w:rsid w:val="00950C1D"/>
    <w:rsid w:val="00953914"/>
    <w:rsid w:val="00967A8D"/>
    <w:rsid w:val="00970920"/>
    <w:rsid w:val="00974404"/>
    <w:rsid w:val="00974466"/>
    <w:rsid w:val="0097738F"/>
    <w:rsid w:val="009858F3"/>
    <w:rsid w:val="009A6583"/>
    <w:rsid w:val="009A69E8"/>
    <w:rsid w:val="009C1E8C"/>
    <w:rsid w:val="009C3285"/>
    <w:rsid w:val="009C3FEF"/>
    <w:rsid w:val="009C788C"/>
    <w:rsid w:val="009D5861"/>
    <w:rsid w:val="009D58E7"/>
    <w:rsid w:val="009D702C"/>
    <w:rsid w:val="009E013C"/>
    <w:rsid w:val="009E0399"/>
    <w:rsid w:val="009F2D34"/>
    <w:rsid w:val="00A0073B"/>
    <w:rsid w:val="00A01E52"/>
    <w:rsid w:val="00A02CBA"/>
    <w:rsid w:val="00A102CD"/>
    <w:rsid w:val="00A15B74"/>
    <w:rsid w:val="00A20CD8"/>
    <w:rsid w:val="00A22FDB"/>
    <w:rsid w:val="00A23D86"/>
    <w:rsid w:val="00A2715D"/>
    <w:rsid w:val="00A279DF"/>
    <w:rsid w:val="00A27E08"/>
    <w:rsid w:val="00A3058F"/>
    <w:rsid w:val="00A34D0A"/>
    <w:rsid w:val="00A368D4"/>
    <w:rsid w:val="00A37E2E"/>
    <w:rsid w:val="00A435FA"/>
    <w:rsid w:val="00A47974"/>
    <w:rsid w:val="00A51694"/>
    <w:rsid w:val="00A56E70"/>
    <w:rsid w:val="00A57AB8"/>
    <w:rsid w:val="00A65690"/>
    <w:rsid w:val="00A67751"/>
    <w:rsid w:val="00A728C2"/>
    <w:rsid w:val="00A8261D"/>
    <w:rsid w:val="00A8285E"/>
    <w:rsid w:val="00A951C5"/>
    <w:rsid w:val="00A96D3F"/>
    <w:rsid w:val="00AA6DCA"/>
    <w:rsid w:val="00AB442D"/>
    <w:rsid w:val="00AC3CC2"/>
    <w:rsid w:val="00AC6B29"/>
    <w:rsid w:val="00AC7D39"/>
    <w:rsid w:val="00AD0F83"/>
    <w:rsid w:val="00AE155C"/>
    <w:rsid w:val="00AE25E6"/>
    <w:rsid w:val="00AE4134"/>
    <w:rsid w:val="00AE5F8C"/>
    <w:rsid w:val="00B04437"/>
    <w:rsid w:val="00B06A75"/>
    <w:rsid w:val="00B07203"/>
    <w:rsid w:val="00B11282"/>
    <w:rsid w:val="00B12FDD"/>
    <w:rsid w:val="00B13AD0"/>
    <w:rsid w:val="00B1705B"/>
    <w:rsid w:val="00B229AC"/>
    <w:rsid w:val="00B23E04"/>
    <w:rsid w:val="00B331AA"/>
    <w:rsid w:val="00B41C18"/>
    <w:rsid w:val="00B42562"/>
    <w:rsid w:val="00B42AAC"/>
    <w:rsid w:val="00B44890"/>
    <w:rsid w:val="00B50DFE"/>
    <w:rsid w:val="00B5159E"/>
    <w:rsid w:val="00B52A0A"/>
    <w:rsid w:val="00B57698"/>
    <w:rsid w:val="00B7097A"/>
    <w:rsid w:val="00B76A4D"/>
    <w:rsid w:val="00B77163"/>
    <w:rsid w:val="00B83E5B"/>
    <w:rsid w:val="00B963ED"/>
    <w:rsid w:val="00B96DE1"/>
    <w:rsid w:val="00BA01CF"/>
    <w:rsid w:val="00BA7AAD"/>
    <w:rsid w:val="00BA7FB1"/>
    <w:rsid w:val="00BB5C08"/>
    <w:rsid w:val="00BC695B"/>
    <w:rsid w:val="00BC732F"/>
    <w:rsid w:val="00BD1F7E"/>
    <w:rsid w:val="00BD204F"/>
    <w:rsid w:val="00BD5B49"/>
    <w:rsid w:val="00BD74E3"/>
    <w:rsid w:val="00BE1435"/>
    <w:rsid w:val="00BE5B1E"/>
    <w:rsid w:val="00BF55D7"/>
    <w:rsid w:val="00C03D98"/>
    <w:rsid w:val="00C100AC"/>
    <w:rsid w:val="00C1138F"/>
    <w:rsid w:val="00C14327"/>
    <w:rsid w:val="00C14AA6"/>
    <w:rsid w:val="00C20199"/>
    <w:rsid w:val="00C20981"/>
    <w:rsid w:val="00C233A2"/>
    <w:rsid w:val="00C276DF"/>
    <w:rsid w:val="00C32BFF"/>
    <w:rsid w:val="00C354CE"/>
    <w:rsid w:val="00C36905"/>
    <w:rsid w:val="00C36A46"/>
    <w:rsid w:val="00C43348"/>
    <w:rsid w:val="00C44E6C"/>
    <w:rsid w:val="00C4544A"/>
    <w:rsid w:val="00C50E02"/>
    <w:rsid w:val="00C51DE0"/>
    <w:rsid w:val="00C637F7"/>
    <w:rsid w:val="00C7377D"/>
    <w:rsid w:val="00C76A51"/>
    <w:rsid w:val="00C81B8C"/>
    <w:rsid w:val="00C905D8"/>
    <w:rsid w:val="00C921CE"/>
    <w:rsid w:val="00CB4C65"/>
    <w:rsid w:val="00CC3AE5"/>
    <w:rsid w:val="00CC46A5"/>
    <w:rsid w:val="00CC6B76"/>
    <w:rsid w:val="00CC733A"/>
    <w:rsid w:val="00CD0482"/>
    <w:rsid w:val="00CE079E"/>
    <w:rsid w:val="00CE3093"/>
    <w:rsid w:val="00CE42ED"/>
    <w:rsid w:val="00CE4D4A"/>
    <w:rsid w:val="00CF0EFD"/>
    <w:rsid w:val="00CF6568"/>
    <w:rsid w:val="00D14B85"/>
    <w:rsid w:val="00D224F9"/>
    <w:rsid w:val="00D42079"/>
    <w:rsid w:val="00D439C1"/>
    <w:rsid w:val="00D4510D"/>
    <w:rsid w:val="00D4576D"/>
    <w:rsid w:val="00D466A7"/>
    <w:rsid w:val="00D57268"/>
    <w:rsid w:val="00D639C9"/>
    <w:rsid w:val="00D66D30"/>
    <w:rsid w:val="00D671FB"/>
    <w:rsid w:val="00D73695"/>
    <w:rsid w:val="00D74C1D"/>
    <w:rsid w:val="00D86FAC"/>
    <w:rsid w:val="00D90191"/>
    <w:rsid w:val="00D91528"/>
    <w:rsid w:val="00DA161C"/>
    <w:rsid w:val="00DA1830"/>
    <w:rsid w:val="00DA4221"/>
    <w:rsid w:val="00DA664A"/>
    <w:rsid w:val="00DB433B"/>
    <w:rsid w:val="00DB60A0"/>
    <w:rsid w:val="00DB6649"/>
    <w:rsid w:val="00DC0E0A"/>
    <w:rsid w:val="00DC0F46"/>
    <w:rsid w:val="00DC1590"/>
    <w:rsid w:val="00DC1F57"/>
    <w:rsid w:val="00DD2452"/>
    <w:rsid w:val="00DD254C"/>
    <w:rsid w:val="00DD4700"/>
    <w:rsid w:val="00DD50E9"/>
    <w:rsid w:val="00DE013A"/>
    <w:rsid w:val="00DE2F1C"/>
    <w:rsid w:val="00DE4610"/>
    <w:rsid w:val="00DF5E56"/>
    <w:rsid w:val="00E03072"/>
    <w:rsid w:val="00E044B7"/>
    <w:rsid w:val="00E11F3C"/>
    <w:rsid w:val="00E1392D"/>
    <w:rsid w:val="00E14B86"/>
    <w:rsid w:val="00E153C9"/>
    <w:rsid w:val="00E2683C"/>
    <w:rsid w:val="00E475DC"/>
    <w:rsid w:val="00E51921"/>
    <w:rsid w:val="00E51969"/>
    <w:rsid w:val="00E520FA"/>
    <w:rsid w:val="00E55F47"/>
    <w:rsid w:val="00E645FE"/>
    <w:rsid w:val="00E72ABB"/>
    <w:rsid w:val="00E7459B"/>
    <w:rsid w:val="00E9119C"/>
    <w:rsid w:val="00E9359B"/>
    <w:rsid w:val="00E93F5A"/>
    <w:rsid w:val="00E953D7"/>
    <w:rsid w:val="00EA0831"/>
    <w:rsid w:val="00EA4619"/>
    <w:rsid w:val="00EA4798"/>
    <w:rsid w:val="00EB7F46"/>
    <w:rsid w:val="00ED12AB"/>
    <w:rsid w:val="00ED54B5"/>
    <w:rsid w:val="00EE0314"/>
    <w:rsid w:val="00EE6C59"/>
    <w:rsid w:val="00EE7F7E"/>
    <w:rsid w:val="00EF02AB"/>
    <w:rsid w:val="00EF187B"/>
    <w:rsid w:val="00EF1B05"/>
    <w:rsid w:val="00EF272A"/>
    <w:rsid w:val="00EF2FF2"/>
    <w:rsid w:val="00F01C01"/>
    <w:rsid w:val="00F06492"/>
    <w:rsid w:val="00F101A4"/>
    <w:rsid w:val="00F16269"/>
    <w:rsid w:val="00F216DA"/>
    <w:rsid w:val="00F24026"/>
    <w:rsid w:val="00F35228"/>
    <w:rsid w:val="00F40B7C"/>
    <w:rsid w:val="00F41303"/>
    <w:rsid w:val="00F5087F"/>
    <w:rsid w:val="00F516C7"/>
    <w:rsid w:val="00F52C20"/>
    <w:rsid w:val="00F60791"/>
    <w:rsid w:val="00F63354"/>
    <w:rsid w:val="00F66837"/>
    <w:rsid w:val="00F77C49"/>
    <w:rsid w:val="00F82A30"/>
    <w:rsid w:val="00F93B36"/>
    <w:rsid w:val="00F97BA9"/>
    <w:rsid w:val="00FA2DE3"/>
    <w:rsid w:val="00FA64ED"/>
    <w:rsid w:val="00FB6D31"/>
    <w:rsid w:val="00FC5F96"/>
    <w:rsid w:val="00FC754C"/>
    <w:rsid w:val="00FD1BE9"/>
    <w:rsid w:val="00FD6702"/>
    <w:rsid w:val="00FE3FEA"/>
    <w:rsid w:val="00FE7F58"/>
    <w:rsid w:val="00FF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47CAFA-F5E0-420D-B15F-7CCB7E924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28A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3C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AC3CC2"/>
    <w:rPr>
      <w:kern w:val="2"/>
    </w:rPr>
  </w:style>
  <w:style w:type="paragraph" w:styleId="a6">
    <w:name w:val="footer"/>
    <w:basedOn w:val="a"/>
    <w:link w:val="a7"/>
    <w:uiPriority w:val="99"/>
    <w:unhideWhenUsed/>
    <w:rsid w:val="00AC3C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AC3CC2"/>
    <w:rPr>
      <w:kern w:val="2"/>
    </w:rPr>
  </w:style>
  <w:style w:type="paragraph" w:styleId="a8">
    <w:name w:val="List Paragraph"/>
    <w:basedOn w:val="a"/>
    <w:uiPriority w:val="34"/>
    <w:qFormat/>
    <w:rsid w:val="00CF6568"/>
    <w:pPr>
      <w:ind w:leftChars="200" w:left="480"/>
    </w:pPr>
  </w:style>
  <w:style w:type="paragraph" w:styleId="a9">
    <w:name w:val="Balloon Text"/>
    <w:basedOn w:val="a"/>
    <w:semiHidden/>
    <w:rsid w:val="006C5EB3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76B49-F92B-4305-AD98-5B50D5B4A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2012年得榮少年寒假公共服務活動通啟</dc:title>
  <dc:subject/>
  <dc:creator>glory</dc:creator>
  <cp:keywords/>
  <cp:lastModifiedBy>gloryyoung</cp:lastModifiedBy>
  <cp:revision>23</cp:revision>
  <cp:lastPrinted>2014-12-24T02:46:00Z</cp:lastPrinted>
  <dcterms:created xsi:type="dcterms:W3CDTF">2014-12-22T03:31:00Z</dcterms:created>
  <dcterms:modified xsi:type="dcterms:W3CDTF">2014-12-24T03:09:00Z</dcterms:modified>
</cp:coreProperties>
</file>